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5A44B" w14:textId="77777777"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EC7EF4" w14:textId="77777777" w:rsidR="008A31D6" w:rsidRPr="00480E6E" w:rsidRDefault="002379B8" w:rsidP="008A31D6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Sławków, 20.04.2020r</w:t>
      </w:r>
    </w:p>
    <w:p w14:paraId="55CF28D6" w14:textId="77777777"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E7D8D" w14:textId="77777777"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Decyzja Dyrektora Samodzielnego Publicznego Zakładu Opieki Zdrowotnej</w:t>
      </w:r>
    </w:p>
    <w:p w14:paraId="4F033B9A" w14:textId="77777777"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w Sławkowie lek. med. Aleksandry Mur</w:t>
      </w:r>
      <w:r w:rsidR="002379B8">
        <w:rPr>
          <w:rFonts w:ascii="Times New Roman" w:hAnsi="Times New Roman" w:cs="Times New Roman"/>
          <w:b/>
          <w:bCs/>
          <w:sz w:val="24"/>
          <w:szCs w:val="24"/>
        </w:rPr>
        <w:t>a NR  14/2020 z dnia 20.04.2020r</w:t>
      </w:r>
    </w:p>
    <w:p w14:paraId="4A125152" w14:textId="77777777"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6907B" w14:textId="77777777" w:rsidR="008A31D6" w:rsidRPr="00480E6E" w:rsidRDefault="005F22CE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związku z brakiem ofert </w:t>
      </w:r>
      <w:r w:rsidR="008A31D6" w:rsidRPr="00480E6E">
        <w:rPr>
          <w:rFonts w:ascii="Times New Roman" w:hAnsi="Times New Roman" w:cs="Times New Roman"/>
          <w:bCs/>
          <w:sz w:val="24"/>
          <w:szCs w:val="24"/>
        </w:rPr>
        <w:t>na stan</w:t>
      </w:r>
      <w:r w:rsidR="00F2174D">
        <w:rPr>
          <w:rFonts w:ascii="Times New Roman" w:hAnsi="Times New Roman" w:cs="Times New Roman"/>
          <w:bCs/>
          <w:sz w:val="24"/>
          <w:szCs w:val="24"/>
        </w:rPr>
        <w:t>owisko: mgr fizjoterapii ambulatoryjnej</w:t>
      </w:r>
      <w:r>
        <w:rPr>
          <w:rFonts w:ascii="Times New Roman" w:hAnsi="Times New Roman" w:cs="Times New Roman"/>
          <w:bCs/>
          <w:sz w:val="24"/>
          <w:szCs w:val="24"/>
        </w:rPr>
        <w:t>, przedłużam okres i</w:t>
      </w:r>
      <w:r w:rsidR="002379B8">
        <w:rPr>
          <w:rFonts w:ascii="Times New Roman" w:hAnsi="Times New Roman" w:cs="Times New Roman"/>
          <w:bCs/>
          <w:sz w:val="24"/>
          <w:szCs w:val="24"/>
        </w:rPr>
        <w:t>ch składania do dnia 31.05.2020r</w:t>
      </w:r>
    </w:p>
    <w:p w14:paraId="4BA1826B" w14:textId="77777777" w:rsidR="008A31D6" w:rsidRPr="00480E6E" w:rsidRDefault="008A31D6" w:rsidP="008A31D6">
      <w:pPr>
        <w:pStyle w:val="Akapitzlist"/>
        <w:spacing w:before="100" w:beforeAutospacing="1" w:after="100" w:afterAutospacing="1"/>
        <w:ind w:left="108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 xml:space="preserve">zgodnie z Załącznikiem NR 1 do niniejszej decyzji. </w:t>
      </w:r>
    </w:p>
    <w:p w14:paraId="0E152482" w14:textId="77777777"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Wykonanie Decyzji powierzam pracownikowi zatrudnionemu ds. kadr i płac.</w:t>
      </w:r>
    </w:p>
    <w:p w14:paraId="5C263656" w14:textId="77777777" w:rsidR="008A31D6" w:rsidRPr="00F2174D" w:rsidRDefault="008A31D6" w:rsidP="00F2174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2174D">
        <w:rPr>
          <w:rFonts w:ascii="Times New Roman" w:hAnsi="Times New Roman" w:cs="Times New Roman"/>
          <w:bCs/>
          <w:sz w:val="24"/>
          <w:szCs w:val="24"/>
        </w:rPr>
        <w:t>Decyzja wch</w:t>
      </w:r>
      <w:r w:rsidR="002379B8">
        <w:rPr>
          <w:rFonts w:ascii="Times New Roman" w:hAnsi="Times New Roman" w:cs="Times New Roman"/>
          <w:bCs/>
          <w:sz w:val="24"/>
          <w:szCs w:val="24"/>
        </w:rPr>
        <w:t>odzi w życie z dniem 20.04.2020r</w:t>
      </w:r>
    </w:p>
    <w:p w14:paraId="40FF7A67" w14:textId="77777777" w:rsidR="00F2174D" w:rsidRPr="00F2174D" w:rsidRDefault="00F2174D" w:rsidP="00F2174D">
      <w:pPr>
        <w:pStyle w:val="Akapitzlist"/>
        <w:spacing w:before="100" w:beforeAutospacing="1" w:after="100" w:afterAutospacing="1" w:line="240" w:lineRule="auto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407903F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3577A9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3C5FC5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32C616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E5F258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8EBDDD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167AFC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78FC20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6D24B9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6C9E4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1BECE6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5BE875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F1A420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322E61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29EF0C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C44E7E" w14:textId="77777777"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03F4EB" w14:textId="77777777" w:rsidR="00F2174D" w:rsidRDefault="00F2174D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D7973C" w14:textId="77777777" w:rsidR="00594E9A" w:rsidRPr="00480E6E" w:rsidRDefault="002379B8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20.04.2020r</w:t>
      </w:r>
    </w:p>
    <w:p w14:paraId="0CD1DE06" w14:textId="77777777" w:rsidR="0013470A" w:rsidRPr="005F22CE" w:rsidRDefault="0013470A" w:rsidP="00680DDC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  <w:r w:rsidRPr="005F22CE">
        <w:rPr>
          <w:rFonts w:ascii="Times New Roman" w:hAnsi="Times New Roman" w:cs="Times New Roman"/>
          <w:b/>
          <w:sz w:val="20"/>
          <w:szCs w:val="20"/>
        </w:rPr>
        <w:t xml:space="preserve">Załącznik Nr 1 do Decyzji Dyrektora SPZOZ w Sławkowie lek. med. Aleksandry Mura </w:t>
      </w:r>
    </w:p>
    <w:p w14:paraId="6A3F3E28" w14:textId="77777777" w:rsidR="0013470A" w:rsidRPr="005F22CE" w:rsidRDefault="002379B8" w:rsidP="00680DDC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 14/2020 z dnia 20.04.2020r</w:t>
      </w:r>
    </w:p>
    <w:p w14:paraId="1740644B" w14:textId="77777777" w:rsidR="00680DDC" w:rsidRDefault="00680DD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449F8" w14:textId="77777777" w:rsidR="003967FC" w:rsidRPr="00480E6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14:paraId="68A675D3" w14:textId="77777777" w:rsidR="003967FC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14:paraId="55030B79" w14:textId="77777777" w:rsidR="00F2174D" w:rsidRPr="00DF1878" w:rsidRDefault="00F2174D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 xml:space="preserve">mgr fizjoterapii </w:t>
      </w:r>
    </w:p>
    <w:p w14:paraId="70DC0968" w14:textId="77777777" w:rsidR="003967FC" w:rsidRPr="00DF1878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14:paraId="4461BC90" w14:textId="77777777"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obywatelstwo polskie,</w:t>
      </w:r>
    </w:p>
    <w:p w14:paraId="748BBBCC" w14:textId="77777777" w:rsidR="008F2B9E" w:rsidRPr="00DF1878" w:rsidRDefault="008F2B9E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tytuł mgr o którym mowa w art. 4 ust 4 pkt 1i2 ustawy z dnia 25 września 2015r o zawodzie fizjoterapeuty ( Dz.U. poz. 1994 oraz z 2017 r poz. 599) , lub fizjoterapeuty posiadającego dyplom, świadectwo lub inny dokument, o którym mowa w art. 13 ust 1 pkt 5 lit B</w:t>
      </w:r>
      <w:r w:rsid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i c tej ustawy potwierdzający ukończenie studiów drugiego stopnia oraz posiadającego </w:t>
      </w:r>
      <w:r w:rsidRPr="00DF1878">
        <w:rPr>
          <w:rFonts w:ascii="Times New Roman" w:hAnsi="Times New Roman" w:cs="Times New Roman"/>
          <w:b/>
          <w:sz w:val="24"/>
          <w:szCs w:val="24"/>
          <w:u w:val="single"/>
        </w:rPr>
        <w:t>co najmniej 3-letnie doświadczenie w zawodzie fizjoterapeuty.</w:t>
      </w:r>
    </w:p>
    <w:p w14:paraId="2FB078FF" w14:textId="77777777"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14:paraId="201E9A17" w14:textId="77777777"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Zdolno</w:t>
      </w:r>
      <w:r w:rsidR="0013470A" w:rsidRPr="00DF1878">
        <w:rPr>
          <w:rFonts w:ascii="Times New Roman" w:hAnsi="Times New Roman" w:cs="Times New Roman"/>
          <w:sz w:val="24"/>
          <w:szCs w:val="24"/>
        </w:rPr>
        <w:t>ść i otwartość w komunikacji z P</w:t>
      </w:r>
      <w:r w:rsidRPr="00DF1878">
        <w:rPr>
          <w:rFonts w:ascii="Times New Roman" w:hAnsi="Times New Roman" w:cs="Times New Roman"/>
          <w:sz w:val="24"/>
          <w:szCs w:val="24"/>
        </w:rPr>
        <w:t>acjentami,</w:t>
      </w:r>
    </w:p>
    <w:p w14:paraId="510A3AD2" w14:textId="77777777"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14:paraId="107F7BA9" w14:textId="77777777"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Nieposzlakowaną opinię,</w:t>
      </w:r>
    </w:p>
    <w:p w14:paraId="05B7AF0E" w14:textId="77777777"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Poczucie odpowiedzialności,</w:t>
      </w:r>
    </w:p>
    <w:p w14:paraId="72C36973" w14:textId="77777777" w:rsidR="008F2B9E" w:rsidRPr="00DF1878" w:rsidRDefault="005064A4" w:rsidP="008F2B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14:paraId="4DB157EA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>1) diagnostyce funkcjonalnej pacjenta;</w:t>
      </w:r>
    </w:p>
    <w:p w14:paraId="27867EA8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2) kwalifikowaniu, planowaniu i prowadzeniu fizykoterapii;</w:t>
      </w:r>
    </w:p>
    <w:p w14:paraId="6DB5B3EB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>3) kwalifikowaniu, planowaniu i prowadzeniu kinezyterapii;</w:t>
      </w:r>
    </w:p>
    <w:p w14:paraId="6EC423BF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4) kwalifikowaniu, planowaniu i prowadzeniu masażu;</w:t>
      </w:r>
    </w:p>
    <w:p w14:paraId="759C4D72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5) zlecaniu wyrobów medycznych, zgodnie z przepisami wydanymi na podstawie art. 38 ust. 4 ustawy z dnia 12 maja 2011 r. o refundacji leków, środków spożywczych specjalnego przeznaczenia żywieniowego oraz wyrobów medycznych (Dz. U. z 2015 r. poz. 345, 1830      i 1991); </w:t>
      </w:r>
    </w:p>
    <w:p w14:paraId="08540062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6) dobieraniu do potrzeb pacjenta wyrobów medycznych; </w:t>
      </w:r>
    </w:p>
    <w:p w14:paraId="199F6DB8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7) nauczaniu pacjentów posługiwania się wyrobami medycznymi; </w:t>
      </w:r>
    </w:p>
    <w:p w14:paraId="1440F594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8) prowadzeniu działalności </w:t>
      </w:r>
      <w:proofErr w:type="spellStart"/>
      <w:r w:rsidRPr="00DF1878">
        <w:rPr>
          <w:rFonts w:ascii="Times New Roman" w:hAnsi="Times New Roman" w:cs="Times New Roman"/>
          <w:color w:val="000000"/>
          <w:sz w:val="24"/>
          <w:szCs w:val="24"/>
        </w:rPr>
        <w:t>fizjoprofilaktycznej</w:t>
      </w:r>
      <w:proofErr w:type="spellEnd"/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, polegającej na popularyzowaniu </w:t>
      </w:r>
      <w:proofErr w:type="spellStart"/>
      <w:r w:rsidRPr="00DF1878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prozdrowotnych oraz kształtowaniu i podtrzymywaniu sprawności i wydolności osób w różnym wieku w celu zapobiegania niepełnosprawności; </w:t>
      </w:r>
    </w:p>
    <w:p w14:paraId="1B19D80E" w14:textId="77777777"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9) wydawaniu opinii i orzeczeń odnośnie do stanu funkcjonalnego osób poddawanych fizjoterapii oraz przebiegu procesu fizjoterapii; </w:t>
      </w:r>
    </w:p>
    <w:p w14:paraId="498247C9" w14:textId="77777777" w:rsidR="008F2B9E" w:rsidRPr="00DF1878" w:rsidRDefault="008F2B9E" w:rsidP="00DF187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10) nauczaniu pacjentów mechanizmów kompensacyjnych i adaptacji do zmienionego potencjału funkcji ciała i aktywności. </w:t>
      </w:r>
    </w:p>
    <w:p w14:paraId="2608B46D" w14:textId="77777777" w:rsidR="008F2B9E" w:rsidRPr="00DF1878" w:rsidRDefault="00DF1878" w:rsidP="008F2B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F2B9E"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 Szczegółowe obowiązki fizjoterapeuty:</w:t>
      </w:r>
    </w:p>
    <w:p w14:paraId="36FE7B3C" w14:textId="77777777" w:rsidR="008F2B9E" w:rsidRPr="00DF1878" w:rsidRDefault="00DF1878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i sumienne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 wykonywania poleceń przełożonych</w:t>
      </w:r>
      <w:r>
        <w:rPr>
          <w:rFonts w:ascii="Times New Roman" w:hAnsi="Times New Roman" w:cs="Times New Roman"/>
          <w:sz w:val="24"/>
          <w:szCs w:val="24"/>
        </w:rPr>
        <w:t xml:space="preserve"> i bieżące informowanie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 ich o stanie przeprowadzonych zadań. </w:t>
      </w:r>
    </w:p>
    <w:p w14:paraId="5BCA8B21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Przestrzegania ustalonego w zakładzie pracy porządku i czasu pracy oraz przestrzegania przepisów i zasad BHP a także przepisów PPOŻ. </w:t>
      </w:r>
    </w:p>
    <w:p w14:paraId="04486522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Należytego dbania i chronienia mienia zakładu (miejsca pracy, powierzonego sprzętu, narzędzi, materiałów). </w:t>
      </w:r>
    </w:p>
    <w:p w14:paraId="685C6B4B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Przestrzegania tajemnicy służbowej związanej z wykonywaną pracą. </w:t>
      </w:r>
    </w:p>
    <w:p w14:paraId="3C8D00F3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Dbania o dobre imię i prestiż firmy.</w:t>
      </w:r>
    </w:p>
    <w:p w14:paraId="086A48EA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Przestrzegania przepisów, ustaleń i zasad zawartych w Kodeksie Pracy, Regulaminie Pracy, Procedurach i Instrukcjach, wewnętrznych aktach normatywnych (Zarządzenia, Decyzje).</w:t>
      </w:r>
    </w:p>
    <w:p w14:paraId="707BFC4A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Noszenia odzieży ochronnej.</w:t>
      </w:r>
    </w:p>
    <w:p w14:paraId="5F8AA76E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Poddawanie się okresowym badaniom lekarskim.</w:t>
      </w:r>
    </w:p>
    <w:p w14:paraId="65460D3C" w14:textId="77777777" w:rsidR="008F2B9E" w:rsidRPr="00DF1878" w:rsidRDefault="008F2B9E" w:rsidP="008F2B9E">
      <w:pPr>
        <w:numPr>
          <w:ilvl w:val="0"/>
          <w:numId w:val="7"/>
        </w:numPr>
        <w:tabs>
          <w:tab w:val="left" w:pos="284"/>
          <w:tab w:val="num" w:pos="720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Taktownego i życzliwego zachowania wobec pacjentów i współpracowników.</w:t>
      </w:r>
    </w:p>
    <w:p w14:paraId="4B76B4AD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Współpracy z lekarzami w procesie zapewnienia opieki pacjentom</w:t>
      </w:r>
    </w:p>
    <w:p w14:paraId="23FE30AF" w14:textId="77777777"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Ciągłego podnoszenie swoich zawodowych kwalifikacji oraz uzupełnianie wiedzy zawodowej</w:t>
      </w:r>
    </w:p>
    <w:p w14:paraId="699E6943" w14:textId="77777777" w:rsidR="008F2B9E" w:rsidRPr="00DF1878" w:rsidRDefault="008F2B9E" w:rsidP="008F2B9E">
      <w:pPr>
        <w:numPr>
          <w:ilvl w:val="0"/>
          <w:numId w:val="7"/>
        </w:numPr>
        <w:tabs>
          <w:tab w:val="left" w:pos="284"/>
          <w:tab w:val="num" w:pos="720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Wykonywanie innych poleceń przełożonego, które dotyczą pracy, jeżeli nie są one   sprzeczne z przepisami prawa lub umową o pracę</w:t>
      </w:r>
    </w:p>
    <w:p w14:paraId="7D391850" w14:textId="77777777" w:rsidR="00152F02" w:rsidRPr="00DF1878" w:rsidRDefault="00DF1878" w:rsidP="00DF187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13470A" w:rsidRPr="00DF1878">
        <w:rPr>
          <w:rFonts w:ascii="Times New Roman" w:hAnsi="Times New Roman" w:cs="Times New Roman"/>
          <w:sz w:val="24"/>
          <w:szCs w:val="24"/>
        </w:rPr>
        <w:t>Rejestracji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, rozliczania procedur medycznych w obszarze rehabilitacji </w:t>
      </w:r>
    </w:p>
    <w:p w14:paraId="1266A143" w14:textId="77777777" w:rsidR="00FA0AA2" w:rsidRPr="00DF1878" w:rsidRDefault="00DF1878" w:rsidP="00DF187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) </w:t>
      </w:r>
      <w:r w:rsidR="0013470A" w:rsidRPr="00DF1878">
        <w:rPr>
          <w:rFonts w:ascii="Times New Roman" w:hAnsi="Times New Roman" w:cs="Times New Roman"/>
          <w:sz w:val="24"/>
          <w:szCs w:val="24"/>
        </w:rPr>
        <w:t>przyjmowania zgłoszeń zarówno telefonicznych jak również osobistych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i przez osoby trzecie,</w:t>
      </w:r>
    </w:p>
    <w:p w14:paraId="064545E9" w14:textId="77777777" w:rsidR="00FA0AA2" w:rsidRPr="00DF1878" w:rsidRDefault="0013470A" w:rsidP="00DF18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prawidłowych zeszytów rejestracji, w razie konieczności in</w:t>
      </w:r>
      <w:r w:rsidRPr="00DF1878">
        <w:rPr>
          <w:rFonts w:ascii="Times New Roman" w:hAnsi="Times New Roman" w:cs="Times New Roman"/>
          <w:sz w:val="24"/>
          <w:szCs w:val="24"/>
        </w:rPr>
        <w:t>formowanie P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acjentów o 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zmianach w terminarzach mgr </w:t>
      </w:r>
      <w:proofErr w:type="spellStart"/>
      <w:r w:rsidR="00152F02" w:rsidRPr="00DF1878">
        <w:rPr>
          <w:rFonts w:ascii="Times New Roman" w:hAnsi="Times New Roman" w:cs="Times New Roman"/>
          <w:sz w:val="24"/>
          <w:szCs w:val="24"/>
        </w:rPr>
        <w:t>fizjoteraputów</w:t>
      </w:r>
      <w:proofErr w:type="spellEnd"/>
    </w:p>
    <w:p w14:paraId="2A97A276" w14:textId="77777777" w:rsidR="00FA0AA2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ewidencji wykonanych usług medycznych,</w:t>
      </w:r>
    </w:p>
    <w:p w14:paraId="16403FCB" w14:textId="77777777" w:rsidR="00FA0AA2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Weryfikacji uprawnień ubezpieczonych P</w:t>
      </w:r>
      <w:r w:rsidR="00FA0AA2" w:rsidRPr="00DF1878">
        <w:rPr>
          <w:rFonts w:ascii="Times New Roman" w:hAnsi="Times New Roman" w:cs="Times New Roman"/>
          <w:sz w:val="24"/>
          <w:szCs w:val="24"/>
        </w:rPr>
        <w:t>acjentów,</w:t>
      </w:r>
    </w:p>
    <w:p w14:paraId="39DC07B1" w14:textId="77777777" w:rsidR="0013470A" w:rsidRPr="00DF1878" w:rsidRDefault="002D6B61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Skrupulatne</w:t>
      </w:r>
      <w:r w:rsidR="0013470A" w:rsidRPr="00DF1878">
        <w:rPr>
          <w:rFonts w:ascii="Times New Roman" w:hAnsi="Times New Roman" w:cs="Times New Roman"/>
          <w:sz w:val="24"/>
          <w:szCs w:val="24"/>
        </w:rPr>
        <w:t>go prowadzenia</w:t>
      </w:r>
      <w:r w:rsidRPr="00DF1878">
        <w:rPr>
          <w:rFonts w:ascii="Times New Roman" w:hAnsi="Times New Roman" w:cs="Times New Roman"/>
          <w:sz w:val="24"/>
          <w:szCs w:val="24"/>
        </w:rPr>
        <w:t xml:space="preserve"> dokumentacji medycznej pacjentów SPZOZ </w:t>
      </w:r>
    </w:p>
    <w:p w14:paraId="491FECF0" w14:textId="77777777" w:rsidR="00FA0AA2" w:rsidRPr="00DF1878" w:rsidRDefault="00152F02" w:rsidP="00134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w Sławkowie w rehabilitacji </w:t>
      </w:r>
    </w:p>
    <w:p w14:paraId="68D192A5" w14:textId="77777777"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Utrzymywania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porządku w dokumentach m</w:t>
      </w:r>
      <w:r w:rsidRPr="00DF1878">
        <w:rPr>
          <w:rFonts w:ascii="Times New Roman" w:hAnsi="Times New Roman" w:cs="Times New Roman"/>
          <w:sz w:val="24"/>
          <w:szCs w:val="24"/>
        </w:rPr>
        <w:t>edycznych przychodni, segregacji i archiwizacji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tych dokumentów,</w:t>
      </w:r>
    </w:p>
    <w:p w14:paraId="4AF3AD84" w14:textId="77777777" w:rsidR="002D6B61" w:rsidRPr="00DF1878" w:rsidRDefault="0013470A" w:rsidP="00152F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Przyjmowania dostarczanej przez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acjenta dokumentacji medycznej, jej odpowiednie o</w:t>
      </w:r>
      <w:r w:rsidRPr="00DF1878">
        <w:rPr>
          <w:rFonts w:ascii="Times New Roman" w:hAnsi="Times New Roman" w:cs="Times New Roman"/>
          <w:sz w:val="24"/>
          <w:szCs w:val="24"/>
        </w:rPr>
        <w:t>pisywanie i dołączanie do kart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acjentów,</w:t>
      </w:r>
    </w:p>
    <w:p w14:paraId="0154782C" w14:textId="77777777"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Przygotowywania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okresowych zestawień, sprawozdań i innych raportów niezbędnych dla funkcjonowania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 rehabilitacji w 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SPZOZ w Sławkowie,</w:t>
      </w:r>
    </w:p>
    <w:p w14:paraId="2092F3F2" w14:textId="77777777"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Współpracy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z innymi pracownikami przychodni, w szczególności z lekarzami i pielęgniarkami w celu świadczenia najwyższej jakości usług,</w:t>
      </w:r>
    </w:p>
    <w:p w14:paraId="40A55B17" w14:textId="77777777"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powinna wyróżniać się wyrozumiałością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i empa</w:t>
      </w:r>
      <w:r w:rsidRPr="00DF1878">
        <w:rPr>
          <w:rFonts w:ascii="Times New Roman" w:hAnsi="Times New Roman" w:cs="Times New Roman"/>
          <w:sz w:val="24"/>
          <w:szCs w:val="24"/>
        </w:rPr>
        <w:t>tią w stosunku do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acjentów,</w:t>
      </w:r>
    </w:p>
    <w:p w14:paraId="22A44DF9" w14:textId="77777777"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Osoba powinna wykazywać się znajomością 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programu M- </w:t>
      </w:r>
      <w:proofErr w:type="spellStart"/>
      <w:r w:rsidR="002D6B61" w:rsidRPr="00DF1878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2D6B61" w:rsidRPr="00DF1878">
        <w:rPr>
          <w:rFonts w:ascii="Times New Roman" w:hAnsi="Times New Roman" w:cs="Times New Roman"/>
          <w:sz w:val="24"/>
          <w:szCs w:val="24"/>
        </w:rPr>
        <w:t>.</w:t>
      </w:r>
    </w:p>
    <w:p w14:paraId="145005B4" w14:textId="77777777" w:rsidR="002D6B61" w:rsidRPr="00DF1878" w:rsidRDefault="002D6B61" w:rsidP="002D6B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F77F5D" w14:textId="77777777" w:rsidR="0034455D" w:rsidRPr="00DF1878" w:rsidRDefault="000F484E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objęcie w/w stanowiska powinna złożyć dokumenty apl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ikacyjne w  pokoju </w:t>
      </w:r>
      <w:r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SPZOZ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NR 25 </w:t>
      </w:r>
      <w:r w:rsidRPr="00DF1878">
        <w:rPr>
          <w:rFonts w:ascii="Times New Roman" w:hAnsi="Times New Roman" w:cs="Times New Roman"/>
          <w:sz w:val="24"/>
          <w:szCs w:val="24"/>
        </w:rPr>
        <w:t xml:space="preserve"> w formie papierowej.</w:t>
      </w:r>
    </w:p>
    <w:p w14:paraId="1DDDFCBC" w14:textId="77777777" w:rsidR="0034455D" w:rsidRPr="00DF1878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358BFD" w14:textId="77777777" w:rsidR="000F484E" w:rsidRPr="00DF1878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14:paraId="694864FD" w14:textId="77777777" w:rsidR="000F484E" w:rsidRPr="00DF1878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List motywacyjny,</w:t>
      </w:r>
    </w:p>
    <w:p w14:paraId="19573653" w14:textId="77777777" w:rsidR="008701B4" w:rsidRPr="00DF1878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Życiorys </w:t>
      </w:r>
    </w:p>
    <w:p w14:paraId="41CBBDA8" w14:textId="77777777" w:rsidR="000F484E" w:rsidRPr="00DF1878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14:paraId="4037B604" w14:textId="77777777" w:rsidR="002D6B61" w:rsidRPr="00DF1878" w:rsidRDefault="002D6B61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14:paraId="344E8514" w14:textId="77777777" w:rsidR="00342FD7" w:rsidRPr="00DF1878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543100" w14:textId="77777777" w:rsidR="000F484E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14:paraId="0FE89396" w14:textId="77777777" w:rsidR="00415F71" w:rsidRPr="00DF1878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„Nabór</w:t>
      </w:r>
      <w:r w:rsidR="002E5BB4" w:rsidRPr="00DF1878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 w:rsidRPr="00DF1878">
        <w:rPr>
          <w:rFonts w:ascii="Times New Roman" w:hAnsi="Times New Roman" w:cs="Times New Roman"/>
          <w:sz w:val="24"/>
          <w:szCs w:val="24"/>
        </w:rPr>
        <w:t>n</w:t>
      </w:r>
      <w:r w:rsidR="008F2B9E" w:rsidRPr="00DF1878">
        <w:rPr>
          <w:rFonts w:ascii="Times New Roman" w:hAnsi="Times New Roman" w:cs="Times New Roman"/>
          <w:sz w:val="24"/>
          <w:szCs w:val="24"/>
        </w:rPr>
        <w:t>owisko: mgr fizjoterapii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2E5BB4" w:rsidRPr="00DF1878">
        <w:rPr>
          <w:rFonts w:ascii="Times New Roman" w:hAnsi="Times New Roman" w:cs="Times New Roman"/>
          <w:sz w:val="24"/>
          <w:szCs w:val="24"/>
        </w:rPr>
        <w:t>”</w:t>
      </w:r>
    </w:p>
    <w:p w14:paraId="68729903" w14:textId="77777777" w:rsidR="00415F71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14:paraId="0F64F8C9" w14:textId="77777777"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FA8F1B1" w14:textId="77777777"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14:paraId="7F4CCF64" w14:textId="77777777"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0BD2318" w14:textId="77777777" w:rsidR="00755B34" w:rsidRPr="005F22CE" w:rsidRDefault="008701B4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2CE">
        <w:rPr>
          <w:rFonts w:ascii="Times New Roman" w:hAnsi="Times New Roman" w:cs="Times New Roman"/>
          <w:b/>
          <w:sz w:val="24"/>
          <w:szCs w:val="24"/>
          <w:u w:val="single"/>
        </w:rPr>
        <w:t>Termin składania dokumentów aplikacy</w:t>
      </w:r>
      <w:r w:rsidR="002E5BB4" w:rsidRPr="005F22CE">
        <w:rPr>
          <w:rFonts w:ascii="Times New Roman" w:hAnsi="Times New Roman" w:cs="Times New Roman"/>
          <w:b/>
          <w:sz w:val="24"/>
          <w:szCs w:val="24"/>
          <w:u w:val="single"/>
        </w:rPr>
        <w:t xml:space="preserve">jnych upływa w dniu </w:t>
      </w:r>
      <w:r w:rsidR="002379B8">
        <w:rPr>
          <w:rFonts w:ascii="Times New Roman" w:hAnsi="Times New Roman" w:cs="Times New Roman"/>
          <w:b/>
          <w:sz w:val="24"/>
          <w:szCs w:val="24"/>
          <w:u w:val="single"/>
        </w:rPr>
        <w:t>31.05.</w:t>
      </w:r>
      <w:r w:rsidR="005F22CE" w:rsidRPr="005F22CE">
        <w:rPr>
          <w:rFonts w:ascii="Times New Roman" w:hAnsi="Times New Roman" w:cs="Times New Roman"/>
          <w:b/>
          <w:sz w:val="24"/>
          <w:szCs w:val="24"/>
          <w:u w:val="single"/>
        </w:rPr>
        <w:t>2020roku</w:t>
      </w:r>
    </w:p>
    <w:p w14:paraId="32F81B9F" w14:textId="77777777" w:rsidR="008701B4" w:rsidRPr="005F22CE" w:rsidRDefault="00755B34" w:rsidP="00755B3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2CE">
        <w:rPr>
          <w:rFonts w:ascii="Times New Roman" w:hAnsi="Times New Roman" w:cs="Times New Roman"/>
          <w:b/>
          <w:sz w:val="24"/>
          <w:szCs w:val="24"/>
          <w:u w:val="single"/>
        </w:rPr>
        <w:t xml:space="preserve">do godziny </w:t>
      </w:r>
      <w:r w:rsidR="008701B4" w:rsidRPr="005F2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</w:t>
      </w:r>
    </w:p>
    <w:p w14:paraId="73487CAC" w14:textId="77777777" w:rsidR="00415F71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Wymiar czasu pracy kandydata:</w:t>
      </w:r>
    </w:p>
    <w:p w14:paraId="3EE3D17D" w14:textId="77777777" w:rsidR="008F2B9E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</w:t>
      </w:r>
      <w:r w:rsidR="002E5BB4" w:rsidRPr="00DF1878">
        <w:rPr>
          <w:rFonts w:ascii="Times New Roman" w:hAnsi="Times New Roman" w:cs="Times New Roman"/>
          <w:sz w:val="24"/>
          <w:szCs w:val="24"/>
        </w:rPr>
        <w:t>azwa s</w:t>
      </w:r>
      <w:r w:rsidR="002D6B61" w:rsidRPr="00DF1878">
        <w:rPr>
          <w:rFonts w:ascii="Times New Roman" w:hAnsi="Times New Roman" w:cs="Times New Roman"/>
          <w:sz w:val="24"/>
          <w:szCs w:val="24"/>
        </w:rPr>
        <w:t>tanowiska-</w:t>
      </w:r>
      <w:r w:rsidR="008F2B9E" w:rsidRPr="00DF1878">
        <w:rPr>
          <w:rFonts w:ascii="Times New Roman" w:hAnsi="Times New Roman" w:cs="Times New Roman"/>
          <w:sz w:val="24"/>
          <w:szCs w:val="24"/>
        </w:rPr>
        <w:t>mgr fizjoterapii</w:t>
      </w:r>
    </w:p>
    <w:p w14:paraId="44E87DC1" w14:textId="77777777" w:rsidR="008F2B9E" w:rsidRPr="00DF1878" w:rsidRDefault="008F2B9E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2E5BB4" w:rsidRPr="00DF1878">
        <w:rPr>
          <w:rFonts w:ascii="Times New Roman" w:hAnsi="Times New Roman" w:cs="Times New Roman"/>
          <w:sz w:val="24"/>
          <w:szCs w:val="24"/>
        </w:rPr>
        <w:t>um</w:t>
      </w:r>
      <w:r w:rsidR="00FE7E69" w:rsidRPr="00DF1878">
        <w:rPr>
          <w:rFonts w:ascii="Times New Roman" w:hAnsi="Times New Roman" w:cs="Times New Roman"/>
          <w:sz w:val="24"/>
          <w:szCs w:val="24"/>
        </w:rPr>
        <w:t>owa</w:t>
      </w:r>
      <w:r w:rsidRPr="00DF1878">
        <w:rPr>
          <w:rFonts w:ascii="Times New Roman" w:hAnsi="Times New Roman" w:cs="Times New Roman"/>
          <w:sz w:val="24"/>
          <w:szCs w:val="24"/>
        </w:rPr>
        <w:t xml:space="preserve"> o pracę </w:t>
      </w:r>
      <w:r w:rsidR="00755B34" w:rsidRPr="00DF1878">
        <w:rPr>
          <w:rFonts w:ascii="Times New Roman" w:hAnsi="Times New Roman" w:cs="Times New Roman"/>
          <w:sz w:val="24"/>
          <w:szCs w:val="24"/>
        </w:rPr>
        <w:t xml:space="preserve">  –1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etat </w:t>
      </w:r>
    </w:p>
    <w:p w14:paraId="262D2AAF" w14:textId="77777777" w:rsidR="00415F71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14:paraId="2DCB3FAF" w14:textId="77777777" w:rsidR="008701B4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Plano</w:t>
      </w:r>
      <w:r w:rsidR="008701B4" w:rsidRPr="00DF1878">
        <w:rPr>
          <w:rFonts w:ascii="Times New Roman" w:hAnsi="Times New Roman" w:cs="Times New Roman"/>
          <w:sz w:val="24"/>
          <w:szCs w:val="24"/>
        </w:rPr>
        <w:t>wan</w:t>
      </w:r>
      <w:r w:rsidR="002E5BB4" w:rsidRPr="00DF1878">
        <w:rPr>
          <w:rFonts w:ascii="Times New Roman" w:hAnsi="Times New Roman" w:cs="Times New Roman"/>
          <w:sz w:val="24"/>
          <w:szCs w:val="24"/>
        </w:rPr>
        <w:t>y term</w:t>
      </w:r>
      <w:r w:rsidR="00680DDC" w:rsidRPr="00DF1878">
        <w:rPr>
          <w:rFonts w:ascii="Times New Roman" w:hAnsi="Times New Roman" w:cs="Times New Roman"/>
          <w:sz w:val="24"/>
          <w:szCs w:val="24"/>
        </w:rPr>
        <w:t>in z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atrudnienia: Z uwagi na istniejącą pandemię </w:t>
      </w:r>
      <w:r w:rsidR="00DF1878" w:rsidRPr="00DF1878">
        <w:rPr>
          <w:rFonts w:ascii="Times New Roman" w:hAnsi="Times New Roman" w:cs="Times New Roman"/>
          <w:sz w:val="24"/>
          <w:szCs w:val="24"/>
        </w:rPr>
        <w:t xml:space="preserve">COVID-19 po złagodzeniu skutków </w:t>
      </w:r>
      <w:proofErr w:type="spellStart"/>
      <w:r w:rsidR="00DF1878" w:rsidRPr="00DF1878">
        <w:rPr>
          <w:rFonts w:ascii="Times New Roman" w:hAnsi="Times New Roman" w:cs="Times New Roman"/>
          <w:sz w:val="24"/>
          <w:szCs w:val="24"/>
        </w:rPr>
        <w:t>zakarzeń</w:t>
      </w:r>
      <w:proofErr w:type="spellEnd"/>
      <w:r w:rsidR="00DF1878" w:rsidRPr="00DF1878">
        <w:rPr>
          <w:rFonts w:ascii="Times New Roman" w:hAnsi="Times New Roman" w:cs="Times New Roman"/>
          <w:sz w:val="24"/>
          <w:szCs w:val="24"/>
        </w:rPr>
        <w:t>.</w:t>
      </w:r>
    </w:p>
    <w:p w14:paraId="6956FAAF" w14:textId="77777777" w:rsidR="008701B4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14:paraId="48DBEACF" w14:textId="77777777" w:rsidR="00DF1878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14:paraId="37CBDBDE" w14:textId="77777777" w:rsidR="0013470A" w:rsidRPr="00DF1878" w:rsidRDefault="002379B8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20.04.2020r </w:t>
      </w:r>
      <w:proofErr w:type="spellStart"/>
      <w:r w:rsidR="005F22CE">
        <w:rPr>
          <w:rFonts w:ascii="Times New Roman" w:hAnsi="Times New Roman" w:cs="Times New Roman"/>
          <w:sz w:val="24"/>
          <w:szCs w:val="24"/>
        </w:rPr>
        <w:t>r</w:t>
      </w:r>
      <w:r w:rsidR="0013470A" w:rsidRPr="00DF1878">
        <w:rPr>
          <w:rFonts w:ascii="Times New Roman" w:hAnsi="Times New Roman" w:cs="Times New Roman"/>
          <w:sz w:val="24"/>
          <w:szCs w:val="24"/>
        </w:rPr>
        <w:t>Beata</w:t>
      </w:r>
      <w:proofErr w:type="spellEnd"/>
      <w:r w:rsidR="0013470A" w:rsidRPr="00DF1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70A" w:rsidRPr="00DF1878"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14:paraId="22BEB73B" w14:textId="77777777" w:rsidR="00755B34" w:rsidRPr="00DF1878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14:paraId="09881546" w14:textId="77777777" w:rsidR="00755B34" w:rsidRPr="00DF1878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14:paraId="44A4D2CE" w14:textId="77777777" w:rsidR="008701B4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Postępowanie zatwierdził </w:t>
      </w:r>
      <w:r w:rsidR="002379B8">
        <w:rPr>
          <w:rFonts w:ascii="Times New Roman" w:hAnsi="Times New Roman" w:cs="Times New Roman"/>
          <w:sz w:val="24"/>
          <w:szCs w:val="24"/>
        </w:rPr>
        <w:t>w  dniu 20.04.2020r</w:t>
      </w:r>
    </w:p>
    <w:p w14:paraId="02380168" w14:textId="77777777" w:rsidR="00757319" w:rsidRPr="00DF1878" w:rsidRDefault="008701B4" w:rsidP="005F22CE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Dyrektor lek. med. Aleksandra Mura</w:t>
      </w:r>
      <w:r w:rsidR="005F22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9A9AB8" w14:textId="77777777"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2E5790" w14:textId="77777777"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E23489" w14:textId="77777777"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006441B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6FC5EE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091AB2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51F355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F0E776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EC5CB3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AD4022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820AA0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DE97C2" w14:textId="77777777"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70BC3A" w14:textId="77777777"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B37B" w14:textId="77777777" w:rsidR="00DA1DD9" w:rsidRDefault="00DA1DD9" w:rsidP="00DF1878">
      <w:pPr>
        <w:spacing w:after="0" w:line="240" w:lineRule="auto"/>
      </w:pPr>
      <w:r>
        <w:separator/>
      </w:r>
    </w:p>
  </w:endnote>
  <w:endnote w:type="continuationSeparator" w:id="0">
    <w:p w14:paraId="04A29F73" w14:textId="77777777" w:rsidR="00DA1DD9" w:rsidRDefault="00DA1DD9" w:rsidP="00D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638F" w14:textId="77777777" w:rsidR="00DF1878" w:rsidRDefault="00DF18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237439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3AF7DE8" w14:textId="77777777" w:rsidR="00DF1878" w:rsidRDefault="00DF187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DA1DD9">
          <w:fldChar w:fldCharType="begin"/>
        </w:r>
        <w:r w:rsidR="00DA1DD9">
          <w:instrText xml:space="preserve"> PAGE    \* MERGEFORMAT </w:instrText>
        </w:r>
        <w:r w:rsidR="00DA1DD9">
          <w:fldChar w:fldCharType="separate"/>
        </w:r>
        <w:r w:rsidR="00E248E6" w:rsidRPr="00E248E6">
          <w:rPr>
            <w:rFonts w:asciiTheme="majorHAnsi" w:hAnsiTheme="majorHAnsi"/>
            <w:noProof/>
            <w:sz w:val="28"/>
            <w:szCs w:val="28"/>
          </w:rPr>
          <w:t>1</w:t>
        </w:r>
        <w:r w:rsidR="00DA1DD9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14:paraId="7E7DEB3E" w14:textId="77777777" w:rsidR="00DF1878" w:rsidRDefault="00DF18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97686" w14:textId="77777777" w:rsidR="00DF1878" w:rsidRDefault="00DF18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4C22B" w14:textId="77777777" w:rsidR="00DA1DD9" w:rsidRDefault="00DA1DD9" w:rsidP="00DF1878">
      <w:pPr>
        <w:spacing w:after="0" w:line="240" w:lineRule="auto"/>
      </w:pPr>
      <w:r>
        <w:separator/>
      </w:r>
    </w:p>
  </w:footnote>
  <w:footnote w:type="continuationSeparator" w:id="0">
    <w:p w14:paraId="5ADB4985" w14:textId="77777777" w:rsidR="00DA1DD9" w:rsidRDefault="00DA1DD9" w:rsidP="00DF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2945" w14:textId="77777777" w:rsidR="00DF1878" w:rsidRDefault="00DF18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17FD" w14:textId="77777777" w:rsidR="00DF1878" w:rsidRDefault="00DF18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92809" w14:textId="77777777" w:rsidR="00DF1878" w:rsidRDefault="00DF18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842E30"/>
    <w:name w:val="WW8Num12"/>
    <w:lvl w:ilvl="0">
      <w:start w:val="1"/>
      <w:numFmt w:val="lowerLetter"/>
      <w:lvlText w:val="%1)"/>
      <w:lvlJc w:val="left"/>
      <w:pPr>
        <w:tabs>
          <w:tab w:val="num" w:pos="-51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7B49"/>
    <w:multiLevelType w:val="hybridMultilevel"/>
    <w:tmpl w:val="2CDE8C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 w15:restartNumberingAfterBreak="0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B367BD"/>
    <w:multiLevelType w:val="hybridMultilevel"/>
    <w:tmpl w:val="BC8CDA22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C62E42"/>
    <w:multiLevelType w:val="hybridMultilevel"/>
    <w:tmpl w:val="3CA4E882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8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FC"/>
    <w:rsid w:val="00002CA3"/>
    <w:rsid w:val="0000740B"/>
    <w:rsid w:val="00031785"/>
    <w:rsid w:val="00035172"/>
    <w:rsid w:val="00072CA9"/>
    <w:rsid w:val="000C7A54"/>
    <w:rsid w:val="000F484E"/>
    <w:rsid w:val="000F6287"/>
    <w:rsid w:val="00100C2D"/>
    <w:rsid w:val="0013470A"/>
    <w:rsid w:val="00152F02"/>
    <w:rsid w:val="00175E09"/>
    <w:rsid w:val="002379B8"/>
    <w:rsid w:val="002635CD"/>
    <w:rsid w:val="00274B11"/>
    <w:rsid w:val="002D6B61"/>
    <w:rsid w:val="002E292D"/>
    <w:rsid w:val="002E5BB4"/>
    <w:rsid w:val="00342FD7"/>
    <w:rsid w:val="0034455D"/>
    <w:rsid w:val="00346676"/>
    <w:rsid w:val="003967FC"/>
    <w:rsid w:val="00415F71"/>
    <w:rsid w:val="00433CA8"/>
    <w:rsid w:val="00451BD5"/>
    <w:rsid w:val="004547F7"/>
    <w:rsid w:val="00480E6E"/>
    <w:rsid w:val="00484D8F"/>
    <w:rsid w:val="004B5B8D"/>
    <w:rsid w:val="005064A4"/>
    <w:rsid w:val="00523937"/>
    <w:rsid w:val="00594E9A"/>
    <w:rsid w:val="005B02C6"/>
    <w:rsid w:val="005F22CE"/>
    <w:rsid w:val="0061344E"/>
    <w:rsid w:val="00673D6B"/>
    <w:rsid w:val="00680DDC"/>
    <w:rsid w:val="00682CA8"/>
    <w:rsid w:val="00755295"/>
    <w:rsid w:val="00755B34"/>
    <w:rsid w:val="00757319"/>
    <w:rsid w:val="00856CF7"/>
    <w:rsid w:val="008701B4"/>
    <w:rsid w:val="008A31D6"/>
    <w:rsid w:val="008C63FC"/>
    <w:rsid w:val="008F285C"/>
    <w:rsid w:val="008F2B9E"/>
    <w:rsid w:val="009155F6"/>
    <w:rsid w:val="00930AC8"/>
    <w:rsid w:val="00A23924"/>
    <w:rsid w:val="00AA22C4"/>
    <w:rsid w:val="00AA7A40"/>
    <w:rsid w:val="00B56253"/>
    <w:rsid w:val="00B643DD"/>
    <w:rsid w:val="00BA0799"/>
    <w:rsid w:val="00BB6617"/>
    <w:rsid w:val="00BE3371"/>
    <w:rsid w:val="00C00C5D"/>
    <w:rsid w:val="00C72AFE"/>
    <w:rsid w:val="00CE70D1"/>
    <w:rsid w:val="00D82BF8"/>
    <w:rsid w:val="00D93689"/>
    <w:rsid w:val="00DA1DD9"/>
    <w:rsid w:val="00DB50E7"/>
    <w:rsid w:val="00DE23D4"/>
    <w:rsid w:val="00DF1878"/>
    <w:rsid w:val="00E248E6"/>
    <w:rsid w:val="00E561D1"/>
    <w:rsid w:val="00EA7231"/>
    <w:rsid w:val="00EC1FDA"/>
    <w:rsid w:val="00F2174D"/>
    <w:rsid w:val="00F55B47"/>
    <w:rsid w:val="00FA0AA2"/>
    <w:rsid w:val="00FE7E69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FA71"/>
  <w15:docId w15:val="{005B3B8C-44EC-488E-A72B-06620313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  <w:style w:type="paragraph" w:styleId="Nagwek">
    <w:name w:val="header"/>
    <w:basedOn w:val="Normalny"/>
    <w:link w:val="NagwekZnak"/>
    <w:uiPriority w:val="99"/>
    <w:semiHidden/>
    <w:unhideWhenUsed/>
    <w:rsid w:val="00DF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878"/>
  </w:style>
  <w:style w:type="paragraph" w:styleId="Stopka">
    <w:name w:val="footer"/>
    <w:basedOn w:val="Normalny"/>
    <w:link w:val="StopkaZnak"/>
    <w:uiPriority w:val="99"/>
    <w:unhideWhenUsed/>
    <w:rsid w:val="00DF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78"/>
  </w:style>
  <w:style w:type="paragraph" w:styleId="Tekstdymka">
    <w:name w:val="Balloon Text"/>
    <w:basedOn w:val="Normalny"/>
    <w:link w:val="TekstdymkaZnak"/>
    <w:uiPriority w:val="99"/>
    <w:semiHidden/>
    <w:unhideWhenUsed/>
    <w:rsid w:val="002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ksiegowa25@outlook.com</cp:lastModifiedBy>
  <cp:revision>2</cp:revision>
  <cp:lastPrinted>2020-04-20T07:23:00Z</cp:lastPrinted>
  <dcterms:created xsi:type="dcterms:W3CDTF">2020-04-20T07:23:00Z</dcterms:created>
  <dcterms:modified xsi:type="dcterms:W3CDTF">2020-04-20T07:23:00Z</dcterms:modified>
</cp:coreProperties>
</file>