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60D87E" w14:textId="77777777" w:rsidR="0096184E" w:rsidRDefault="0096184E" w:rsidP="0096184E">
      <w:pPr>
        <w:jc w:val="center"/>
        <w:rPr>
          <w:b/>
        </w:rPr>
      </w:pPr>
    </w:p>
    <w:p w14:paraId="495E2839" w14:textId="77777777" w:rsidR="001F402F" w:rsidRDefault="001F402F" w:rsidP="0096184E">
      <w:pPr>
        <w:jc w:val="center"/>
        <w:rPr>
          <w:sz w:val="20"/>
          <w:szCs w:val="20"/>
        </w:rPr>
      </w:pPr>
    </w:p>
    <w:p w14:paraId="3C39F35D" w14:textId="7EB384BA" w:rsidR="001F402F" w:rsidRPr="00920D6E" w:rsidRDefault="0059300F" w:rsidP="001F402F">
      <w:pPr>
        <w:jc w:val="right"/>
      </w:pPr>
      <w:r w:rsidRPr="00920D6E">
        <w:t>Sławków, 1</w:t>
      </w:r>
      <w:r w:rsidR="00F75014">
        <w:t>8.05.2020r</w:t>
      </w:r>
    </w:p>
    <w:p w14:paraId="163A1CC4" w14:textId="77777777" w:rsidR="001F402F" w:rsidRPr="00920D6E" w:rsidRDefault="001F402F" w:rsidP="001F402F">
      <w:pPr>
        <w:jc w:val="center"/>
        <w:rPr>
          <w:b/>
        </w:rPr>
      </w:pPr>
    </w:p>
    <w:p w14:paraId="4E6E46D8" w14:textId="77777777" w:rsidR="001F402F" w:rsidRPr="00920D6E" w:rsidRDefault="001F402F" w:rsidP="001F402F">
      <w:pPr>
        <w:jc w:val="center"/>
        <w:rPr>
          <w:b/>
        </w:rPr>
      </w:pPr>
      <w:r w:rsidRPr="00920D6E">
        <w:rPr>
          <w:b/>
        </w:rPr>
        <w:t>Decyzja Dyrektora Samodzielnego Publicznego Zakładu Opieki Zdrowotnej</w:t>
      </w:r>
    </w:p>
    <w:p w14:paraId="77A0BCC8" w14:textId="43BD9488" w:rsidR="001F402F" w:rsidRPr="00920D6E" w:rsidRDefault="0059300F" w:rsidP="001F402F">
      <w:pPr>
        <w:jc w:val="center"/>
        <w:rPr>
          <w:b/>
        </w:rPr>
      </w:pPr>
      <w:r w:rsidRPr="00920D6E">
        <w:rPr>
          <w:b/>
        </w:rPr>
        <w:t xml:space="preserve"> w Sławkowie NR</w:t>
      </w:r>
      <w:r w:rsidR="000B1EAA" w:rsidRPr="00920D6E">
        <w:rPr>
          <w:b/>
        </w:rPr>
        <w:t xml:space="preserve"> 1</w:t>
      </w:r>
      <w:r w:rsidR="00F75014">
        <w:rPr>
          <w:b/>
        </w:rPr>
        <w:t>7</w:t>
      </w:r>
      <w:r w:rsidR="000B1EAA" w:rsidRPr="00920D6E">
        <w:rPr>
          <w:b/>
        </w:rPr>
        <w:t xml:space="preserve">/2019 </w:t>
      </w:r>
      <w:r w:rsidRPr="00920D6E">
        <w:rPr>
          <w:b/>
        </w:rPr>
        <w:t>z dnia 1</w:t>
      </w:r>
      <w:r w:rsidR="00F75014">
        <w:rPr>
          <w:b/>
        </w:rPr>
        <w:t xml:space="preserve">8.05.23020r </w:t>
      </w:r>
      <w:r w:rsidR="001F402F" w:rsidRPr="00920D6E">
        <w:rPr>
          <w:b/>
        </w:rPr>
        <w:t xml:space="preserve">dotycząca przeprowadzenia naboru </w:t>
      </w:r>
    </w:p>
    <w:p w14:paraId="6C774F92" w14:textId="77777777" w:rsidR="001F402F" w:rsidRPr="00920D6E" w:rsidRDefault="001F402F" w:rsidP="001F402F">
      <w:pPr>
        <w:jc w:val="center"/>
        <w:rPr>
          <w:b/>
        </w:rPr>
      </w:pPr>
      <w:r w:rsidRPr="00920D6E">
        <w:rPr>
          <w:b/>
        </w:rPr>
        <w:t>na stanowisko lekarza POZ</w:t>
      </w:r>
      <w:r w:rsidR="000B1EAA" w:rsidRPr="00920D6E">
        <w:rPr>
          <w:b/>
        </w:rPr>
        <w:t>.</w:t>
      </w:r>
    </w:p>
    <w:p w14:paraId="38348B40" w14:textId="77777777" w:rsidR="001F402F" w:rsidRPr="00920D6E" w:rsidRDefault="001F402F" w:rsidP="001F402F">
      <w:pPr>
        <w:jc w:val="center"/>
        <w:rPr>
          <w:b/>
        </w:rPr>
      </w:pPr>
    </w:p>
    <w:p w14:paraId="52CEEFCA" w14:textId="77777777" w:rsidR="001F402F" w:rsidRPr="00920D6E" w:rsidRDefault="001F402F" w:rsidP="001F402F">
      <w:pPr>
        <w:jc w:val="center"/>
        <w:rPr>
          <w:b/>
        </w:rPr>
      </w:pPr>
    </w:p>
    <w:p w14:paraId="67D1F48B" w14:textId="77777777" w:rsidR="0059300F" w:rsidRPr="00920D6E" w:rsidRDefault="001F402F" w:rsidP="001F402F">
      <w:pPr>
        <w:pStyle w:val="Akapitzlist"/>
        <w:numPr>
          <w:ilvl w:val="0"/>
          <w:numId w:val="3"/>
        </w:numPr>
        <w:spacing w:after="200" w:line="276" w:lineRule="auto"/>
        <w:contextualSpacing/>
      </w:pPr>
      <w:r w:rsidRPr="00920D6E">
        <w:t>Ustalam przeprowadzenie n</w:t>
      </w:r>
      <w:r w:rsidR="0059300F" w:rsidRPr="00920D6E">
        <w:t>aboru na stanowisk</w:t>
      </w:r>
      <w:r w:rsidR="000B1EAA" w:rsidRPr="00920D6E">
        <w:t>o:</w:t>
      </w:r>
    </w:p>
    <w:p w14:paraId="7C9F625E" w14:textId="77777777" w:rsidR="001F402F" w:rsidRPr="00920D6E" w:rsidRDefault="0059300F" w:rsidP="0059300F">
      <w:pPr>
        <w:pStyle w:val="Akapitzlist"/>
        <w:numPr>
          <w:ilvl w:val="0"/>
          <w:numId w:val="8"/>
        </w:numPr>
        <w:spacing w:after="200" w:line="276" w:lineRule="auto"/>
        <w:contextualSpacing/>
      </w:pPr>
      <w:r w:rsidRPr="00920D6E">
        <w:t>L</w:t>
      </w:r>
      <w:r w:rsidR="001F402F" w:rsidRPr="00920D6E">
        <w:t>ekarza POZ</w:t>
      </w:r>
    </w:p>
    <w:p w14:paraId="098DA33E" w14:textId="77777777" w:rsidR="001F402F" w:rsidRPr="00920D6E" w:rsidRDefault="001F402F" w:rsidP="001F402F">
      <w:pPr>
        <w:pStyle w:val="Akapitzlist"/>
        <w:numPr>
          <w:ilvl w:val="0"/>
          <w:numId w:val="3"/>
        </w:numPr>
        <w:spacing w:after="200" w:line="276" w:lineRule="auto"/>
        <w:contextualSpacing/>
      </w:pPr>
      <w:r w:rsidRPr="00920D6E">
        <w:t>Wykonanie decyzji powierzam pracownikowi zatrudnionemu w SPZOZ Sławków na stanowisku ds. kadr i płac.</w:t>
      </w:r>
    </w:p>
    <w:p w14:paraId="19BC3500" w14:textId="277F7314" w:rsidR="001F402F" w:rsidRPr="00920D6E" w:rsidRDefault="001F402F" w:rsidP="001F402F">
      <w:pPr>
        <w:pStyle w:val="Akapitzlist"/>
        <w:numPr>
          <w:ilvl w:val="0"/>
          <w:numId w:val="3"/>
        </w:numPr>
        <w:spacing w:after="200" w:line="276" w:lineRule="auto"/>
        <w:contextualSpacing/>
      </w:pPr>
      <w:r w:rsidRPr="00920D6E">
        <w:t>Decyzja wc</w:t>
      </w:r>
      <w:r w:rsidR="0059300F" w:rsidRPr="00920D6E">
        <w:t xml:space="preserve">hodzi wżycie z dniem </w:t>
      </w:r>
      <w:r w:rsidR="00F75014">
        <w:t>18.05.2020r</w:t>
      </w:r>
    </w:p>
    <w:p w14:paraId="644A12AC" w14:textId="77777777" w:rsidR="001F402F" w:rsidRPr="00920D6E" w:rsidRDefault="001F402F" w:rsidP="001F402F"/>
    <w:p w14:paraId="08BB29E1" w14:textId="77777777" w:rsidR="001F402F" w:rsidRPr="00920D6E" w:rsidRDefault="001F402F" w:rsidP="001F402F"/>
    <w:p w14:paraId="0F42449A" w14:textId="77777777" w:rsidR="001F402F" w:rsidRPr="00920D6E" w:rsidRDefault="001F402F" w:rsidP="001F402F"/>
    <w:p w14:paraId="7C4E93B2" w14:textId="77777777" w:rsidR="001F402F" w:rsidRPr="00920D6E" w:rsidRDefault="001F402F" w:rsidP="0096184E">
      <w:pPr>
        <w:jc w:val="center"/>
      </w:pPr>
    </w:p>
    <w:p w14:paraId="6D850601" w14:textId="77777777" w:rsidR="001F402F" w:rsidRPr="00920D6E" w:rsidRDefault="001F402F" w:rsidP="0096184E">
      <w:pPr>
        <w:jc w:val="center"/>
      </w:pPr>
    </w:p>
    <w:p w14:paraId="23443566" w14:textId="77777777" w:rsidR="001F402F" w:rsidRPr="00920D6E" w:rsidRDefault="001F402F" w:rsidP="0096184E">
      <w:pPr>
        <w:jc w:val="center"/>
      </w:pPr>
    </w:p>
    <w:p w14:paraId="0AC1463A" w14:textId="77777777" w:rsidR="001F402F" w:rsidRPr="00920D6E" w:rsidRDefault="001F402F" w:rsidP="0096184E">
      <w:pPr>
        <w:jc w:val="center"/>
      </w:pPr>
    </w:p>
    <w:p w14:paraId="33AFCD14" w14:textId="77777777" w:rsidR="001F402F" w:rsidRPr="00920D6E" w:rsidRDefault="001F402F" w:rsidP="0096184E">
      <w:pPr>
        <w:jc w:val="center"/>
      </w:pPr>
    </w:p>
    <w:p w14:paraId="7A5B3FF8" w14:textId="77777777" w:rsidR="001F402F" w:rsidRPr="00920D6E" w:rsidRDefault="001F402F" w:rsidP="0096184E">
      <w:pPr>
        <w:jc w:val="center"/>
      </w:pPr>
    </w:p>
    <w:p w14:paraId="19B206C8" w14:textId="77777777" w:rsidR="001F402F" w:rsidRPr="00920D6E" w:rsidRDefault="001F402F" w:rsidP="0096184E">
      <w:pPr>
        <w:jc w:val="center"/>
      </w:pPr>
    </w:p>
    <w:p w14:paraId="5DBAD988" w14:textId="77777777" w:rsidR="001F402F" w:rsidRPr="00920D6E" w:rsidRDefault="001F402F" w:rsidP="0096184E">
      <w:pPr>
        <w:jc w:val="center"/>
      </w:pPr>
    </w:p>
    <w:p w14:paraId="64381D0E" w14:textId="77777777" w:rsidR="001F402F" w:rsidRPr="00920D6E" w:rsidRDefault="001F402F" w:rsidP="0096184E">
      <w:pPr>
        <w:jc w:val="center"/>
      </w:pPr>
    </w:p>
    <w:p w14:paraId="57BF9C71" w14:textId="77777777" w:rsidR="001F402F" w:rsidRPr="00920D6E" w:rsidRDefault="001F402F" w:rsidP="0096184E">
      <w:pPr>
        <w:jc w:val="center"/>
      </w:pPr>
    </w:p>
    <w:p w14:paraId="6CE18CA4" w14:textId="77777777" w:rsidR="001F402F" w:rsidRPr="00920D6E" w:rsidRDefault="001F402F" w:rsidP="0096184E">
      <w:pPr>
        <w:jc w:val="center"/>
      </w:pPr>
    </w:p>
    <w:p w14:paraId="23DD5781" w14:textId="77777777" w:rsidR="001F402F" w:rsidRPr="00920D6E" w:rsidRDefault="001F402F" w:rsidP="0096184E">
      <w:pPr>
        <w:jc w:val="center"/>
      </w:pPr>
    </w:p>
    <w:p w14:paraId="7D72C74D" w14:textId="77777777" w:rsidR="001F402F" w:rsidRPr="00920D6E" w:rsidRDefault="001F402F" w:rsidP="0096184E">
      <w:pPr>
        <w:jc w:val="center"/>
      </w:pPr>
    </w:p>
    <w:p w14:paraId="3754D434" w14:textId="77777777" w:rsidR="001F402F" w:rsidRPr="00920D6E" w:rsidRDefault="001F402F" w:rsidP="0096184E">
      <w:pPr>
        <w:jc w:val="center"/>
      </w:pPr>
    </w:p>
    <w:p w14:paraId="4C5D92DA" w14:textId="77777777" w:rsidR="001F402F" w:rsidRPr="00920D6E" w:rsidRDefault="001F402F" w:rsidP="0096184E">
      <w:pPr>
        <w:jc w:val="center"/>
      </w:pPr>
    </w:p>
    <w:p w14:paraId="3CD7855E" w14:textId="77777777" w:rsidR="001F402F" w:rsidRPr="00920D6E" w:rsidRDefault="001F402F" w:rsidP="0096184E">
      <w:pPr>
        <w:jc w:val="center"/>
      </w:pPr>
    </w:p>
    <w:p w14:paraId="33244EA0" w14:textId="77777777" w:rsidR="001F402F" w:rsidRPr="00920D6E" w:rsidRDefault="001F402F" w:rsidP="0096184E">
      <w:pPr>
        <w:jc w:val="center"/>
      </w:pPr>
    </w:p>
    <w:p w14:paraId="12E9240C" w14:textId="77777777" w:rsidR="001F402F" w:rsidRPr="00920D6E" w:rsidRDefault="001F402F" w:rsidP="0096184E">
      <w:pPr>
        <w:jc w:val="center"/>
      </w:pPr>
    </w:p>
    <w:p w14:paraId="1518A49F" w14:textId="77777777" w:rsidR="001F402F" w:rsidRPr="00920D6E" w:rsidRDefault="001F402F" w:rsidP="0096184E">
      <w:pPr>
        <w:jc w:val="center"/>
      </w:pPr>
    </w:p>
    <w:p w14:paraId="6D702D71" w14:textId="77777777" w:rsidR="001F402F" w:rsidRPr="00920D6E" w:rsidRDefault="001F402F" w:rsidP="0096184E">
      <w:pPr>
        <w:jc w:val="center"/>
      </w:pPr>
    </w:p>
    <w:p w14:paraId="038C4569" w14:textId="77777777" w:rsidR="001F402F" w:rsidRPr="00920D6E" w:rsidRDefault="001F402F" w:rsidP="0096184E">
      <w:pPr>
        <w:jc w:val="center"/>
      </w:pPr>
    </w:p>
    <w:p w14:paraId="374F7C46" w14:textId="77777777" w:rsidR="001F402F" w:rsidRPr="00920D6E" w:rsidRDefault="001F402F" w:rsidP="0096184E">
      <w:pPr>
        <w:jc w:val="center"/>
      </w:pPr>
    </w:p>
    <w:p w14:paraId="7F5F6CEE" w14:textId="77777777" w:rsidR="001F402F" w:rsidRPr="00920D6E" w:rsidRDefault="001F402F" w:rsidP="0096184E">
      <w:pPr>
        <w:jc w:val="center"/>
      </w:pPr>
    </w:p>
    <w:p w14:paraId="0AE2EF0F" w14:textId="77777777" w:rsidR="001F402F" w:rsidRPr="00920D6E" w:rsidRDefault="001F402F" w:rsidP="0096184E">
      <w:pPr>
        <w:jc w:val="center"/>
      </w:pPr>
    </w:p>
    <w:p w14:paraId="3EF9CB05" w14:textId="77777777" w:rsidR="001F402F" w:rsidRPr="00920D6E" w:rsidRDefault="001F402F" w:rsidP="0096184E">
      <w:pPr>
        <w:jc w:val="center"/>
      </w:pPr>
    </w:p>
    <w:p w14:paraId="0FEE5DFB" w14:textId="77777777" w:rsidR="001F402F" w:rsidRPr="00920D6E" w:rsidRDefault="001F402F" w:rsidP="0096184E">
      <w:pPr>
        <w:jc w:val="center"/>
      </w:pPr>
    </w:p>
    <w:p w14:paraId="46980D85" w14:textId="77777777" w:rsidR="001F402F" w:rsidRPr="00920D6E" w:rsidRDefault="001F402F" w:rsidP="0096184E">
      <w:pPr>
        <w:jc w:val="center"/>
      </w:pPr>
    </w:p>
    <w:p w14:paraId="524B8F04" w14:textId="77777777" w:rsidR="001F402F" w:rsidRPr="00920D6E" w:rsidRDefault="001F402F" w:rsidP="0096184E">
      <w:pPr>
        <w:jc w:val="center"/>
      </w:pPr>
    </w:p>
    <w:p w14:paraId="37BA7547" w14:textId="77777777" w:rsidR="001F402F" w:rsidRPr="00920D6E" w:rsidRDefault="001F402F" w:rsidP="0096184E">
      <w:pPr>
        <w:jc w:val="center"/>
      </w:pPr>
    </w:p>
    <w:p w14:paraId="0732030E" w14:textId="77777777" w:rsidR="001F402F" w:rsidRPr="00920D6E" w:rsidRDefault="001F402F" w:rsidP="0096184E">
      <w:pPr>
        <w:jc w:val="center"/>
      </w:pPr>
    </w:p>
    <w:p w14:paraId="24ABF6E5" w14:textId="77777777" w:rsidR="001F402F" w:rsidRPr="00920D6E" w:rsidRDefault="001F402F" w:rsidP="0096184E">
      <w:pPr>
        <w:jc w:val="center"/>
      </w:pPr>
    </w:p>
    <w:p w14:paraId="742B7B9E" w14:textId="77777777" w:rsidR="001F402F" w:rsidRPr="00920D6E" w:rsidRDefault="001F402F" w:rsidP="0096184E">
      <w:pPr>
        <w:jc w:val="center"/>
      </w:pPr>
    </w:p>
    <w:p w14:paraId="433240BA" w14:textId="4395852F" w:rsidR="0096184E" w:rsidRPr="00920D6E" w:rsidRDefault="0096184E" w:rsidP="0096184E">
      <w:pPr>
        <w:jc w:val="center"/>
      </w:pPr>
      <w:r w:rsidRPr="00920D6E">
        <w:lastRenderedPageBreak/>
        <w:t>Załącznik NR 1 do Decyzji Dy</w:t>
      </w:r>
      <w:r w:rsidR="00C461BD" w:rsidRPr="00920D6E">
        <w:t>rektora SPZOZ Sław</w:t>
      </w:r>
      <w:r w:rsidR="001F402F" w:rsidRPr="00920D6E">
        <w:t>ków NR</w:t>
      </w:r>
      <w:r w:rsidR="000B1EAA" w:rsidRPr="00920D6E">
        <w:t xml:space="preserve"> 1</w:t>
      </w:r>
      <w:r w:rsidR="00F75014">
        <w:t>7</w:t>
      </w:r>
      <w:r w:rsidR="000B1EAA" w:rsidRPr="00920D6E">
        <w:t>/20</w:t>
      </w:r>
      <w:r w:rsidR="00F75014">
        <w:t>20</w:t>
      </w:r>
      <w:r w:rsidR="0059300F" w:rsidRPr="00920D6E">
        <w:t>.z dnia 1</w:t>
      </w:r>
      <w:r w:rsidR="00F75014">
        <w:t>8.05.2020r</w:t>
      </w:r>
    </w:p>
    <w:p w14:paraId="79EA01CC" w14:textId="77777777" w:rsidR="0096184E" w:rsidRPr="00920D6E" w:rsidRDefault="0096184E" w:rsidP="0096184E">
      <w:pPr>
        <w:jc w:val="center"/>
      </w:pPr>
    </w:p>
    <w:p w14:paraId="2153F456" w14:textId="77777777" w:rsidR="0096184E" w:rsidRPr="00920D6E" w:rsidRDefault="0096184E" w:rsidP="0096184E">
      <w:pPr>
        <w:jc w:val="center"/>
      </w:pPr>
    </w:p>
    <w:p w14:paraId="2CD13939" w14:textId="77777777" w:rsidR="0096184E" w:rsidRPr="00920D6E" w:rsidRDefault="0096184E" w:rsidP="0096184E">
      <w:pPr>
        <w:jc w:val="center"/>
      </w:pPr>
    </w:p>
    <w:p w14:paraId="718CF919" w14:textId="77777777" w:rsidR="0096184E" w:rsidRPr="00920D6E" w:rsidRDefault="0096184E" w:rsidP="0096184E">
      <w:pPr>
        <w:jc w:val="center"/>
        <w:rPr>
          <w:b/>
        </w:rPr>
      </w:pPr>
      <w:r w:rsidRPr="00920D6E">
        <w:rPr>
          <w:b/>
        </w:rPr>
        <w:t>Dyrektor Samodzielnego Publicznego Zakładu Opieki Zdrowotnej w Sławkowie</w:t>
      </w:r>
    </w:p>
    <w:p w14:paraId="483D3987" w14:textId="77777777" w:rsidR="0096184E" w:rsidRPr="00920D6E" w:rsidRDefault="0096184E" w:rsidP="0096184E">
      <w:pPr>
        <w:jc w:val="center"/>
        <w:rPr>
          <w:b/>
        </w:rPr>
      </w:pPr>
      <w:r w:rsidRPr="00920D6E">
        <w:rPr>
          <w:b/>
        </w:rPr>
        <w:t>przy ul. PCK 3</w:t>
      </w:r>
    </w:p>
    <w:p w14:paraId="6FD4DD36" w14:textId="77777777" w:rsidR="0096184E" w:rsidRPr="00920D6E" w:rsidRDefault="0096184E" w:rsidP="0096184E">
      <w:pPr>
        <w:jc w:val="center"/>
        <w:rPr>
          <w:b/>
        </w:rPr>
      </w:pPr>
      <w:r w:rsidRPr="00920D6E">
        <w:rPr>
          <w:b/>
        </w:rPr>
        <w:t>ogłasza nabór na stanowisko Lekarza POZ</w:t>
      </w:r>
    </w:p>
    <w:p w14:paraId="54375368" w14:textId="77777777" w:rsidR="0096184E" w:rsidRPr="00920D6E" w:rsidRDefault="0096184E" w:rsidP="0096184E"/>
    <w:p w14:paraId="6987A11C" w14:textId="77777777" w:rsidR="0096184E" w:rsidRPr="00920D6E" w:rsidRDefault="0096184E" w:rsidP="0096184E">
      <w:pPr>
        <w:ind w:left="708" w:firstLine="708"/>
        <w:rPr>
          <w:b/>
        </w:rPr>
      </w:pPr>
      <w:r w:rsidRPr="00920D6E">
        <w:rPr>
          <w:b/>
        </w:rPr>
        <w:t xml:space="preserve">      </w:t>
      </w:r>
      <w:r w:rsidRPr="00920D6E">
        <w:rPr>
          <w:b/>
        </w:rPr>
        <w:tab/>
      </w:r>
      <w:r w:rsidRPr="00920D6E">
        <w:rPr>
          <w:b/>
        </w:rPr>
        <w:tab/>
      </w:r>
      <w:r w:rsidRPr="00920D6E">
        <w:rPr>
          <w:b/>
        </w:rPr>
        <w:tab/>
        <w:t xml:space="preserve"> </w:t>
      </w:r>
    </w:p>
    <w:p w14:paraId="133C9155" w14:textId="77777777" w:rsidR="0096184E" w:rsidRPr="00920D6E" w:rsidRDefault="0096184E" w:rsidP="0096184E"/>
    <w:p w14:paraId="15A01B69" w14:textId="77777777" w:rsidR="0096184E" w:rsidRPr="00920D6E" w:rsidRDefault="0096184E" w:rsidP="0096184E">
      <w:pPr>
        <w:numPr>
          <w:ilvl w:val="0"/>
          <w:numId w:val="1"/>
        </w:numPr>
      </w:pPr>
      <w:r w:rsidRPr="00920D6E">
        <w:t>Osoba ubiegająca się o w/w stanowisko powinna spełniać wymagania konieczne: tj. posiadać jedną z poniżej podanych specjalizacji:</w:t>
      </w:r>
    </w:p>
    <w:p w14:paraId="3A484118" w14:textId="77777777" w:rsidR="0096184E" w:rsidRPr="00920D6E" w:rsidRDefault="0096184E" w:rsidP="0096184E">
      <w:pPr>
        <w:ind w:left="720"/>
      </w:pPr>
    </w:p>
    <w:p w14:paraId="00F6072C" w14:textId="77777777" w:rsidR="0096184E" w:rsidRPr="00920D6E" w:rsidRDefault="0096184E" w:rsidP="0096184E">
      <w:pPr>
        <w:rPr>
          <w:b/>
        </w:rPr>
      </w:pPr>
      <w:r w:rsidRPr="00920D6E">
        <w:rPr>
          <w:b/>
        </w:rPr>
        <w:t xml:space="preserve">  posiadający tytuł specjalisty w dziedzinie medycyny rodzinnej, lub </w:t>
      </w:r>
    </w:p>
    <w:p w14:paraId="797DC11A" w14:textId="77777777" w:rsidR="0096184E" w:rsidRPr="00920D6E" w:rsidRDefault="0096184E" w:rsidP="0096184E">
      <w:pPr>
        <w:rPr>
          <w:b/>
        </w:rPr>
      </w:pPr>
      <w:r w:rsidRPr="00920D6E">
        <w:rPr>
          <w:b/>
        </w:rPr>
        <w:t xml:space="preserve">  odbywający szkolenie specjalizacyjne w dziedzinie medycyny rodzinnej, lub </w:t>
      </w:r>
    </w:p>
    <w:p w14:paraId="68660365" w14:textId="77777777" w:rsidR="0096184E" w:rsidRPr="00920D6E" w:rsidRDefault="0096184E" w:rsidP="0096184E">
      <w:pPr>
        <w:rPr>
          <w:b/>
        </w:rPr>
      </w:pPr>
      <w:r w:rsidRPr="00920D6E">
        <w:rPr>
          <w:b/>
        </w:rPr>
        <w:t xml:space="preserve">  posiadający specjalizację II stopnia w dziedzinie medycyny ogólnej, lub </w:t>
      </w:r>
    </w:p>
    <w:p w14:paraId="2C9D364C" w14:textId="77777777" w:rsidR="0096184E" w:rsidRPr="00920D6E" w:rsidRDefault="0096184E" w:rsidP="0096184E">
      <w:pPr>
        <w:rPr>
          <w:b/>
        </w:rPr>
      </w:pPr>
      <w:r w:rsidRPr="00920D6E">
        <w:rPr>
          <w:b/>
        </w:rPr>
        <w:t xml:space="preserve">  posiadający specjalizację I stopnia w dziedzinie medycyny ogólnej, lub </w:t>
      </w:r>
    </w:p>
    <w:p w14:paraId="2638DE13" w14:textId="5A233191" w:rsidR="0096184E" w:rsidRDefault="0096184E" w:rsidP="0096184E">
      <w:pPr>
        <w:rPr>
          <w:b/>
        </w:rPr>
      </w:pPr>
      <w:r w:rsidRPr="00920D6E">
        <w:rPr>
          <w:b/>
        </w:rPr>
        <w:t xml:space="preserve">  posiadający specjalizację I lub II stopnia lub tytuł specjalisty w dziedzinie chorób wewnętrznych, </w:t>
      </w:r>
    </w:p>
    <w:p w14:paraId="13316B2F" w14:textId="1E4252D3" w:rsidR="00F75014" w:rsidRPr="00F75014" w:rsidRDefault="00F75014" w:rsidP="00F75014">
      <w:pPr>
        <w:pStyle w:val="Akapitzlist"/>
        <w:numPr>
          <w:ilvl w:val="0"/>
          <w:numId w:val="10"/>
        </w:numPr>
        <w:rPr>
          <w:b/>
        </w:rPr>
      </w:pPr>
      <w:r w:rsidRPr="00F75014">
        <w:rPr>
          <w:b/>
        </w:rPr>
        <w:t>Lub lekarz pracujący pod nadzorem , który odbył staż podyplomowy niespełniający wymagań określonych dla lekarza przyjmującego deklaracje wyboru świadczeniobiorców</w:t>
      </w:r>
    </w:p>
    <w:p w14:paraId="6EAC37EC" w14:textId="77777777" w:rsidR="0096184E" w:rsidRPr="00920D6E" w:rsidRDefault="0096184E" w:rsidP="0096184E">
      <w:pPr>
        <w:ind w:left="720"/>
      </w:pPr>
    </w:p>
    <w:p w14:paraId="5FEA3B57" w14:textId="77777777" w:rsidR="0096184E" w:rsidRPr="00920D6E" w:rsidRDefault="0096184E" w:rsidP="0096184E">
      <w:pPr>
        <w:numPr>
          <w:ilvl w:val="0"/>
          <w:numId w:val="1"/>
        </w:numPr>
      </w:pPr>
      <w:r w:rsidRPr="00920D6E">
        <w:t>Osoba ubiegająca się o w/w stanowisko będzie zobowiązana do wykonywania następujących czynności:</w:t>
      </w:r>
    </w:p>
    <w:p w14:paraId="37F353F2" w14:textId="77777777" w:rsidR="0096184E" w:rsidRPr="00920D6E" w:rsidRDefault="0096184E" w:rsidP="0096184E">
      <w:pPr>
        <w:ind w:left="720"/>
      </w:pPr>
    </w:p>
    <w:p w14:paraId="0CE82E81" w14:textId="77777777" w:rsidR="0096184E" w:rsidRPr="00920D6E" w:rsidRDefault="001F402F" w:rsidP="0096184E">
      <w:pPr>
        <w:ind w:left="708"/>
        <w:rPr>
          <w:b/>
        </w:rPr>
      </w:pPr>
      <w:r w:rsidRPr="00920D6E">
        <w:rPr>
          <w:b/>
        </w:rPr>
        <w:t>U</w:t>
      </w:r>
      <w:r w:rsidR="0096184E" w:rsidRPr="00920D6E">
        <w:rPr>
          <w:b/>
        </w:rPr>
        <w:t>dzielanie świadczeń medycznych w zakresie POZ dla pacjentów zadeklarowanych do SP ZOZ w Sławkowie.</w:t>
      </w:r>
    </w:p>
    <w:p w14:paraId="424CB832" w14:textId="77777777" w:rsidR="0096184E" w:rsidRPr="00920D6E" w:rsidRDefault="0096184E" w:rsidP="0096184E"/>
    <w:p w14:paraId="14432BE3" w14:textId="67FF6DCA" w:rsidR="001F402F" w:rsidRPr="00920D6E" w:rsidRDefault="001F402F" w:rsidP="001F402F">
      <w:pPr>
        <w:pStyle w:val="Akapitzlist"/>
        <w:numPr>
          <w:ilvl w:val="0"/>
          <w:numId w:val="5"/>
        </w:numPr>
        <w:spacing w:after="200" w:line="276" w:lineRule="auto"/>
        <w:contextualSpacing/>
        <w:rPr>
          <w:b/>
          <w:u w:val="single"/>
        </w:rPr>
      </w:pPr>
      <w:r w:rsidRPr="00920D6E">
        <w:t xml:space="preserve">Osoba ubiegająca się o w/w stanowisko powinna złożyć dokumenty aplikacyjne w </w:t>
      </w:r>
      <w:r w:rsidR="0059300F" w:rsidRPr="00920D6E">
        <w:t xml:space="preserve">pokoju nr 25 księgowości </w:t>
      </w:r>
      <w:r w:rsidRPr="00920D6E">
        <w:t xml:space="preserve"> SPZOZ Sławków w formie papierowej </w:t>
      </w:r>
      <w:r w:rsidRPr="00920D6E">
        <w:rPr>
          <w:b/>
          <w:u w:val="single"/>
        </w:rPr>
        <w:t>do</w:t>
      </w:r>
      <w:r w:rsidR="0059300F" w:rsidRPr="00920D6E">
        <w:rPr>
          <w:b/>
          <w:u w:val="single"/>
        </w:rPr>
        <w:t xml:space="preserve"> dnia </w:t>
      </w:r>
      <w:r w:rsidR="00F75014">
        <w:rPr>
          <w:b/>
          <w:u w:val="single"/>
        </w:rPr>
        <w:t>29.05.2020r</w:t>
      </w:r>
      <w:r w:rsidR="0059300F" w:rsidRPr="00920D6E">
        <w:rPr>
          <w:b/>
          <w:u w:val="single"/>
        </w:rPr>
        <w:t xml:space="preserve"> do godz. 10:00</w:t>
      </w:r>
    </w:p>
    <w:p w14:paraId="6FF74F25" w14:textId="77777777" w:rsidR="001F402F" w:rsidRPr="00920D6E" w:rsidRDefault="001F402F" w:rsidP="001F402F">
      <w:pPr>
        <w:pStyle w:val="Akapitzlist"/>
      </w:pPr>
      <w:r w:rsidRPr="00920D6E">
        <w:t>Powinny one zawierać:</w:t>
      </w:r>
    </w:p>
    <w:p w14:paraId="7DA43AAB" w14:textId="77777777" w:rsidR="001F402F" w:rsidRPr="00920D6E" w:rsidRDefault="001F402F" w:rsidP="001F402F">
      <w:pPr>
        <w:pStyle w:val="Akapitzlist"/>
        <w:numPr>
          <w:ilvl w:val="0"/>
          <w:numId w:val="6"/>
        </w:numPr>
        <w:spacing w:after="200" w:line="276" w:lineRule="auto"/>
        <w:contextualSpacing/>
      </w:pPr>
      <w:r w:rsidRPr="00920D6E">
        <w:t>List motywacyjny,</w:t>
      </w:r>
    </w:p>
    <w:p w14:paraId="206BB89F" w14:textId="77777777" w:rsidR="001F402F" w:rsidRPr="00920D6E" w:rsidRDefault="001F402F" w:rsidP="001F402F">
      <w:pPr>
        <w:pStyle w:val="Akapitzlist"/>
        <w:numPr>
          <w:ilvl w:val="0"/>
          <w:numId w:val="6"/>
        </w:numPr>
        <w:spacing w:after="200" w:line="276" w:lineRule="auto"/>
        <w:contextualSpacing/>
      </w:pPr>
      <w:r w:rsidRPr="00920D6E">
        <w:t>Życiorys(CV, wraz ze zgoda na przetwarzanie danych osobowych zgodnie z Ustawą z dnia 29 sierpnia 1997r o ochronie danych osobowych(Dz. U. z 2002r NR 101. Poz. 926 ze zm.)</w:t>
      </w:r>
    </w:p>
    <w:p w14:paraId="5F966109" w14:textId="77777777" w:rsidR="001F402F" w:rsidRPr="00920D6E" w:rsidRDefault="001F402F" w:rsidP="001F402F">
      <w:pPr>
        <w:pStyle w:val="Akapitzlist"/>
        <w:numPr>
          <w:ilvl w:val="0"/>
          <w:numId w:val="6"/>
        </w:numPr>
        <w:spacing w:after="200" w:line="276" w:lineRule="auto"/>
        <w:contextualSpacing/>
      </w:pPr>
      <w:r w:rsidRPr="00920D6E">
        <w:t>Potwierdzone za zgodność kserokopie dyplomów oraz świadectw kandydata,</w:t>
      </w:r>
    </w:p>
    <w:p w14:paraId="271575BB" w14:textId="77777777" w:rsidR="001F402F" w:rsidRPr="00920D6E" w:rsidRDefault="001F402F" w:rsidP="001F402F">
      <w:pPr>
        <w:pStyle w:val="Akapitzlist"/>
        <w:numPr>
          <w:ilvl w:val="0"/>
          <w:numId w:val="6"/>
        </w:numPr>
        <w:spacing w:after="200" w:line="276" w:lineRule="auto"/>
        <w:contextualSpacing/>
      </w:pPr>
      <w:r w:rsidRPr="00920D6E">
        <w:t>Potwierdzone za zgodność świadectwa pracy kandydata,</w:t>
      </w:r>
    </w:p>
    <w:p w14:paraId="7D524A24" w14:textId="77777777" w:rsidR="001F402F" w:rsidRPr="00920D6E" w:rsidRDefault="001F402F" w:rsidP="001F402F">
      <w:pPr>
        <w:pStyle w:val="Akapitzlist"/>
        <w:numPr>
          <w:ilvl w:val="0"/>
          <w:numId w:val="6"/>
        </w:numPr>
        <w:spacing w:after="200" w:line="276" w:lineRule="auto"/>
        <w:contextualSpacing/>
      </w:pPr>
      <w:r w:rsidRPr="00920D6E">
        <w:t>Potwierdzone za zgodność certyfikaty, potwierdzające umiejętności kandydata,</w:t>
      </w:r>
    </w:p>
    <w:p w14:paraId="58F344A8" w14:textId="77777777" w:rsidR="001F402F" w:rsidRPr="00920D6E" w:rsidRDefault="001F402F" w:rsidP="001F402F">
      <w:pPr>
        <w:pStyle w:val="Akapitzlist"/>
        <w:numPr>
          <w:ilvl w:val="0"/>
          <w:numId w:val="6"/>
        </w:numPr>
        <w:spacing w:after="200" w:line="276" w:lineRule="auto"/>
        <w:contextualSpacing/>
      </w:pPr>
      <w:r w:rsidRPr="00920D6E">
        <w:t>Kserokopia ważnej polisy ubezpieczeniowej,</w:t>
      </w:r>
    </w:p>
    <w:p w14:paraId="079DCB5C" w14:textId="77777777" w:rsidR="001F402F" w:rsidRPr="00920D6E" w:rsidRDefault="001F402F" w:rsidP="001F402F">
      <w:pPr>
        <w:pStyle w:val="Akapitzlist"/>
        <w:numPr>
          <w:ilvl w:val="0"/>
          <w:numId w:val="6"/>
        </w:numPr>
        <w:spacing w:after="200" w:line="276" w:lineRule="auto"/>
        <w:contextualSpacing/>
      </w:pPr>
      <w:r w:rsidRPr="00920D6E">
        <w:t>Kserokopia orzeczenia lekarskiego, potwierdzającego stan zdrowia kandydata</w:t>
      </w:r>
    </w:p>
    <w:p w14:paraId="4B8F323B" w14:textId="77777777" w:rsidR="001F402F" w:rsidRPr="00920D6E" w:rsidRDefault="001F402F" w:rsidP="001F402F">
      <w:pPr>
        <w:pStyle w:val="Akapitzlist"/>
      </w:pPr>
    </w:p>
    <w:p w14:paraId="4F86E8E9" w14:textId="77777777" w:rsidR="001F402F" w:rsidRPr="00920D6E" w:rsidRDefault="001F402F" w:rsidP="001F402F">
      <w:pPr>
        <w:pStyle w:val="Akapitzlist"/>
        <w:numPr>
          <w:ilvl w:val="0"/>
          <w:numId w:val="5"/>
        </w:numPr>
        <w:spacing w:after="200" w:line="276" w:lineRule="auto"/>
        <w:contextualSpacing/>
      </w:pPr>
      <w:r w:rsidRPr="00920D6E">
        <w:t>Koperta z dokumentami aplikacyjnymi powinna być opatrzona napisem:</w:t>
      </w:r>
    </w:p>
    <w:p w14:paraId="05A20691" w14:textId="77777777" w:rsidR="001F402F" w:rsidRPr="00920D6E" w:rsidRDefault="001F402F" w:rsidP="001F402F">
      <w:pPr>
        <w:pStyle w:val="Akapitzlist"/>
      </w:pPr>
      <w:r w:rsidRPr="00920D6E">
        <w:t>,,Nabór na stanowisko lekarza POZ”.</w:t>
      </w:r>
    </w:p>
    <w:p w14:paraId="33E2ACF0" w14:textId="0CBBFF64" w:rsidR="001F402F" w:rsidRPr="00920D6E" w:rsidRDefault="001F402F" w:rsidP="001F402F">
      <w:pPr>
        <w:pStyle w:val="Akapitzlist"/>
        <w:numPr>
          <w:ilvl w:val="0"/>
          <w:numId w:val="5"/>
        </w:numPr>
        <w:spacing w:after="200" w:line="276" w:lineRule="auto"/>
        <w:contextualSpacing/>
      </w:pPr>
      <w:r w:rsidRPr="00920D6E">
        <w:t>Wymiar czas pracy k</w:t>
      </w:r>
      <w:r w:rsidR="00F7100E">
        <w:t xml:space="preserve">andydata: </w:t>
      </w:r>
      <w:r w:rsidR="00F75014">
        <w:t>4 h tygodniowo</w:t>
      </w:r>
    </w:p>
    <w:p w14:paraId="1A1138E0" w14:textId="77777777" w:rsidR="000B1EAA" w:rsidRPr="00920D6E" w:rsidRDefault="000B1EAA" w:rsidP="001F402F">
      <w:pPr>
        <w:pStyle w:val="Akapitzlist"/>
        <w:numPr>
          <w:ilvl w:val="0"/>
          <w:numId w:val="5"/>
        </w:numPr>
        <w:spacing w:after="200" w:line="276" w:lineRule="auto"/>
        <w:contextualSpacing/>
      </w:pPr>
      <w:r w:rsidRPr="00920D6E">
        <w:t>Rodzaj umowy: umowa cywilnoprawna</w:t>
      </w:r>
      <w:r w:rsidR="00F7100E">
        <w:t xml:space="preserve"> lub umowa o pracę </w:t>
      </w:r>
    </w:p>
    <w:p w14:paraId="21BF9A01" w14:textId="77777777" w:rsidR="00920D6E" w:rsidRPr="00920D6E" w:rsidRDefault="00920D6E" w:rsidP="001F402F">
      <w:pPr>
        <w:pStyle w:val="Akapitzlist"/>
        <w:numPr>
          <w:ilvl w:val="0"/>
          <w:numId w:val="5"/>
        </w:numPr>
        <w:spacing w:after="200" w:line="276" w:lineRule="auto"/>
        <w:contextualSpacing/>
      </w:pPr>
      <w:r w:rsidRPr="00920D6E">
        <w:t>Koperta powinna być opatrzona napisem:</w:t>
      </w:r>
    </w:p>
    <w:p w14:paraId="4E83EDC8" w14:textId="77777777" w:rsidR="004C3E1A" w:rsidRDefault="004C3E1A" w:rsidP="00920D6E">
      <w:pPr>
        <w:pStyle w:val="NormalnyWeb"/>
        <w:spacing w:before="113" w:beforeAutospacing="0" w:after="113" w:line="240" w:lineRule="auto"/>
        <w:ind w:left="720"/>
        <w:jc w:val="both"/>
      </w:pPr>
    </w:p>
    <w:p w14:paraId="3645EE32" w14:textId="77777777" w:rsidR="004C3E1A" w:rsidRDefault="004C3E1A" w:rsidP="00920D6E">
      <w:pPr>
        <w:pStyle w:val="NormalnyWeb"/>
        <w:spacing w:before="113" w:beforeAutospacing="0" w:after="113" w:line="240" w:lineRule="auto"/>
        <w:ind w:left="720"/>
        <w:jc w:val="both"/>
      </w:pPr>
    </w:p>
    <w:p w14:paraId="33CFB427" w14:textId="77777777" w:rsidR="00920D6E" w:rsidRPr="00920D6E" w:rsidRDefault="00920D6E" w:rsidP="00920D6E">
      <w:pPr>
        <w:pStyle w:val="NormalnyWeb"/>
        <w:spacing w:before="113" w:beforeAutospacing="0" w:after="113" w:line="240" w:lineRule="auto"/>
        <w:ind w:left="720"/>
        <w:jc w:val="both"/>
      </w:pPr>
      <w:r w:rsidRPr="00920D6E">
        <w:t>Wyrażam zgodę na przetwarzanie danych osobowych zgodnie z art. 6 lit.1. pkt. A ogólnego rozporządzania o ochronie danych (Rozporządzenie Parlamentu Europejskiego i Rady (UE) 2016/679 z dnia 27 kwietnia 2016 r. w sprawie ochrony osób fizycznych w związku z przetwarzaniem danych osobowych i w sprawie swobodnego przepływu takich danych oraz uchylenia dyrektywy 95/46/WE)</w:t>
      </w:r>
    </w:p>
    <w:p w14:paraId="423F1AA7" w14:textId="77777777" w:rsidR="00920D6E" w:rsidRDefault="00920D6E" w:rsidP="00920D6E">
      <w:pPr>
        <w:pStyle w:val="Default"/>
        <w:jc w:val="center"/>
        <w:rPr>
          <w:b/>
          <w:bCs/>
        </w:rPr>
      </w:pPr>
    </w:p>
    <w:p w14:paraId="09EE5462" w14:textId="77777777" w:rsidR="00920D6E" w:rsidRDefault="00920D6E" w:rsidP="00920D6E">
      <w:pPr>
        <w:pStyle w:val="Default"/>
        <w:jc w:val="center"/>
        <w:rPr>
          <w:b/>
          <w:bCs/>
        </w:rPr>
      </w:pPr>
    </w:p>
    <w:p w14:paraId="1727F3AB" w14:textId="77777777" w:rsidR="004C3E1A" w:rsidRPr="00920D6E" w:rsidRDefault="004C3E1A" w:rsidP="004C3E1A">
      <w:pPr>
        <w:pStyle w:val="Akapitzlist"/>
      </w:pPr>
    </w:p>
    <w:p w14:paraId="72BBA635" w14:textId="3067DA6C" w:rsidR="004C3E1A" w:rsidRPr="00920D6E" w:rsidRDefault="004C3E1A" w:rsidP="004C3E1A">
      <w:pPr>
        <w:pStyle w:val="Akapitzlist"/>
      </w:pPr>
      <w:r w:rsidRPr="00920D6E">
        <w:t>Postępowan</w:t>
      </w:r>
      <w:r>
        <w:t>ie sporządził w dniu 1</w:t>
      </w:r>
      <w:r w:rsidR="00F75014">
        <w:t>8.05.2020 r</w:t>
      </w:r>
      <w:r w:rsidRPr="00920D6E">
        <w:t xml:space="preserve">  Beata </w:t>
      </w:r>
      <w:proofErr w:type="spellStart"/>
      <w:r w:rsidRPr="00920D6E">
        <w:t>Oruba</w:t>
      </w:r>
      <w:proofErr w:type="spellEnd"/>
    </w:p>
    <w:p w14:paraId="23E43D36" w14:textId="77777777" w:rsidR="004C3E1A" w:rsidRPr="00920D6E" w:rsidRDefault="004C3E1A" w:rsidP="004C3E1A">
      <w:pPr>
        <w:pStyle w:val="Akapitzlist"/>
      </w:pPr>
    </w:p>
    <w:p w14:paraId="060D0122" w14:textId="77777777" w:rsidR="004C3E1A" w:rsidRPr="00920D6E" w:rsidRDefault="004C3E1A" w:rsidP="004C3E1A">
      <w:pPr>
        <w:pStyle w:val="Akapitzlist"/>
      </w:pPr>
    </w:p>
    <w:p w14:paraId="3BF137E3" w14:textId="77777777" w:rsidR="004C3E1A" w:rsidRPr="00920D6E" w:rsidRDefault="004C3E1A" w:rsidP="004C3E1A">
      <w:pPr>
        <w:pStyle w:val="Akapitzlist"/>
      </w:pPr>
    </w:p>
    <w:p w14:paraId="2FF9E4B2" w14:textId="0C944D58" w:rsidR="004C3E1A" w:rsidRPr="00920D6E" w:rsidRDefault="004C3E1A" w:rsidP="004C3E1A">
      <w:pPr>
        <w:pStyle w:val="Akapitzlist"/>
      </w:pPr>
      <w:r w:rsidRPr="00920D6E">
        <w:t>Postępowani</w:t>
      </w:r>
      <w:r>
        <w:t>e zatwierdził w dniu 1</w:t>
      </w:r>
      <w:r w:rsidR="00F75014">
        <w:t>8</w:t>
      </w:r>
      <w:r w:rsidRPr="00920D6E">
        <w:t>.0</w:t>
      </w:r>
      <w:r w:rsidR="00F75014">
        <w:t>5</w:t>
      </w:r>
      <w:r w:rsidRPr="00920D6E">
        <w:t>.20</w:t>
      </w:r>
      <w:r w:rsidR="00F75014">
        <w:t xml:space="preserve">20 </w:t>
      </w:r>
      <w:r w:rsidRPr="00920D6E">
        <w:t>r Aleksandra Mura</w:t>
      </w:r>
    </w:p>
    <w:p w14:paraId="20C7435A" w14:textId="77777777" w:rsidR="00920D6E" w:rsidRDefault="00920D6E" w:rsidP="00920D6E">
      <w:pPr>
        <w:pStyle w:val="Default"/>
        <w:jc w:val="center"/>
        <w:rPr>
          <w:b/>
          <w:bCs/>
        </w:rPr>
      </w:pPr>
    </w:p>
    <w:p w14:paraId="176FA080" w14:textId="77777777" w:rsidR="00920D6E" w:rsidRDefault="00920D6E" w:rsidP="00920D6E">
      <w:pPr>
        <w:pStyle w:val="Default"/>
        <w:jc w:val="center"/>
        <w:rPr>
          <w:b/>
          <w:bCs/>
        </w:rPr>
      </w:pPr>
    </w:p>
    <w:p w14:paraId="306D08F2" w14:textId="77777777" w:rsidR="00920D6E" w:rsidRDefault="00920D6E" w:rsidP="00920D6E">
      <w:pPr>
        <w:pStyle w:val="Default"/>
        <w:jc w:val="center"/>
        <w:rPr>
          <w:b/>
          <w:bCs/>
        </w:rPr>
      </w:pPr>
    </w:p>
    <w:p w14:paraId="61FCF977" w14:textId="77777777" w:rsidR="00920D6E" w:rsidRDefault="00920D6E" w:rsidP="00920D6E">
      <w:pPr>
        <w:pStyle w:val="Default"/>
        <w:jc w:val="center"/>
        <w:rPr>
          <w:b/>
          <w:bCs/>
        </w:rPr>
      </w:pPr>
    </w:p>
    <w:p w14:paraId="40FB23FF" w14:textId="77777777" w:rsidR="00920D6E" w:rsidRDefault="00920D6E" w:rsidP="00920D6E">
      <w:pPr>
        <w:pStyle w:val="Default"/>
        <w:jc w:val="center"/>
        <w:rPr>
          <w:b/>
          <w:bCs/>
        </w:rPr>
      </w:pPr>
    </w:p>
    <w:p w14:paraId="7DA0B856" w14:textId="77777777" w:rsidR="00920D6E" w:rsidRDefault="00920D6E" w:rsidP="00920D6E">
      <w:pPr>
        <w:pStyle w:val="Default"/>
        <w:jc w:val="center"/>
        <w:rPr>
          <w:b/>
          <w:bCs/>
        </w:rPr>
      </w:pPr>
    </w:p>
    <w:p w14:paraId="19CCBF1E" w14:textId="77777777" w:rsidR="00920D6E" w:rsidRDefault="00920D6E" w:rsidP="00920D6E">
      <w:pPr>
        <w:pStyle w:val="Default"/>
        <w:jc w:val="center"/>
        <w:rPr>
          <w:b/>
          <w:bCs/>
        </w:rPr>
      </w:pPr>
    </w:p>
    <w:p w14:paraId="5ECCAFBF" w14:textId="77777777" w:rsidR="00920D6E" w:rsidRDefault="00920D6E" w:rsidP="00920D6E">
      <w:pPr>
        <w:pStyle w:val="Default"/>
        <w:jc w:val="center"/>
        <w:rPr>
          <w:b/>
          <w:bCs/>
        </w:rPr>
      </w:pPr>
    </w:p>
    <w:p w14:paraId="6D7F2806" w14:textId="77777777" w:rsidR="00920D6E" w:rsidRDefault="00920D6E" w:rsidP="00920D6E">
      <w:pPr>
        <w:pStyle w:val="Default"/>
        <w:jc w:val="center"/>
        <w:rPr>
          <w:b/>
          <w:bCs/>
        </w:rPr>
      </w:pPr>
    </w:p>
    <w:p w14:paraId="422F4EC3" w14:textId="77777777" w:rsidR="00920D6E" w:rsidRDefault="00920D6E" w:rsidP="00920D6E">
      <w:pPr>
        <w:pStyle w:val="Default"/>
        <w:jc w:val="center"/>
        <w:rPr>
          <w:b/>
          <w:bCs/>
        </w:rPr>
      </w:pPr>
    </w:p>
    <w:p w14:paraId="2BED6DED" w14:textId="77777777" w:rsidR="00920D6E" w:rsidRDefault="00920D6E" w:rsidP="00920D6E">
      <w:pPr>
        <w:pStyle w:val="Default"/>
        <w:jc w:val="center"/>
        <w:rPr>
          <w:b/>
          <w:bCs/>
        </w:rPr>
      </w:pPr>
    </w:p>
    <w:p w14:paraId="4E9EE3D4" w14:textId="77777777" w:rsidR="00920D6E" w:rsidRDefault="00920D6E" w:rsidP="00920D6E">
      <w:pPr>
        <w:pStyle w:val="Default"/>
        <w:jc w:val="center"/>
        <w:rPr>
          <w:b/>
          <w:bCs/>
        </w:rPr>
      </w:pPr>
    </w:p>
    <w:p w14:paraId="409727D6" w14:textId="77777777" w:rsidR="00920D6E" w:rsidRDefault="00920D6E" w:rsidP="00920D6E">
      <w:pPr>
        <w:pStyle w:val="Default"/>
        <w:jc w:val="center"/>
        <w:rPr>
          <w:b/>
          <w:bCs/>
        </w:rPr>
      </w:pPr>
    </w:p>
    <w:p w14:paraId="01E02532" w14:textId="77777777" w:rsidR="00920D6E" w:rsidRDefault="00920D6E" w:rsidP="00920D6E">
      <w:pPr>
        <w:pStyle w:val="Default"/>
        <w:jc w:val="center"/>
        <w:rPr>
          <w:b/>
          <w:bCs/>
        </w:rPr>
      </w:pPr>
    </w:p>
    <w:p w14:paraId="0EFFAA96" w14:textId="77777777" w:rsidR="00920D6E" w:rsidRDefault="00920D6E" w:rsidP="00920D6E">
      <w:pPr>
        <w:pStyle w:val="Default"/>
        <w:jc w:val="center"/>
        <w:rPr>
          <w:b/>
          <w:bCs/>
        </w:rPr>
      </w:pPr>
    </w:p>
    <w:p w14:paraId="013FF18C" w14:textId="77777777" w:rsidR="00920D6E" w:rsidRDefault="00920D6E" w:rsidP="00920D6E">
      <w:pPr>
        <w:pStyle w:val="Default"/>
        <w:jc w:val="center"/>
        <w:rPr>
          <w:b/>
          <w:bCs/>
        </w:rPr>
      </w:pPr>
    </w:p>
    <w:p w14:paraId="0D22430E" w14:textId="77777777" w:rsidR="00920D6E" w:rsidRDefault="00920D6E" w:rsidP="00920D6E">
      <w:pPr>
        <w:pStyle w:val="Default"/>
        <w:jc w:val="center"/>
        <w:rPr>
          <w:b/>
          <w:bCs/>
        </w:rPr>
      </w:pPr>
    </w:p>
    <w:p w14:paraId="76733697" w14:textId="77777777" w:rsidR="00920D6E" w:rsidRDefault="00920D6E" w:rsidP="00920D6E">
      <w:pPr>
        <w:pStyle w:val="Default"/>
        <w:jc w:val="center"/>
        <w:rPr>
          <w:b/>
          <w:bCs/>
        </w:rPr>
      </w:pPr>
    </w:p>
    <w:p w14:paraId="3D0247A3" w14:textId="77777777" w:rsidR="00920D6E" w:rsidRDefault="00920D6E" w:rsidP="00920D6E">
      <w:pPr>
        <w:pStyle w:val="Default"/>
        <w:jc w:val="center"/>
        <w:rPr>
          <w:b/>
          <w:bCs/>
        </w:rPr>
      </w:pPr>
    </w:p>
    <w:p w14:paraId="1B83155A" w14:textId="77777777" w:rsidR="00920D6E" w:rsidRDefault="00920D6E" w:rsidP="00920D6E">
      <w:pPr>
        <w:pStyle w:val="Default"/>
        <w:jc w:val="center"/>
        <w:rPr>
          <w:b/>
          <w:bCs/>
        </w:rPr>
      </w:pPr>
    </w:p>
    <w:p w14:paraId="0ED6EF12" w14:textId="77777777" w:rsidR="00920D6E" w:rsidRDefault="00920D6E" w:rsidP="00920D6E">
      <w:pPr>
        <w:pStyle w:val="Default"/>
        <w:jc w:val="center"/>
        <w:rPr>
          <w:b/>
          <w:bCs/>
        </w:rPr>
      </w:pPr>
    </w:p>
    <w:p w14:paraId="669E430E" w14:textId="77777777" w:rsidR="00920D6E" w:rsidRDefault="00920D6E" w:rsidP="00920D6E">
      <w:pPr>
        <w:pStyle w:val="Default"/>
        <w:jc w:val="center"/>
        <w:rPr>
          <w:b/>
          <w:bCs/>
        </w:rPr>
      </w:pPr>
    </w:p>
    <w:p w14:paraId="607F4ECB" w14:textId="77777777" w:rsidR="00920D6E" w:rsidRDefault="00920D6E" w:rsidP="00920D6E">
      <w:pPr>
        <w:pStyle w:val="Default"/>
        <w:jc w:val="center"/>
        <w:rPr>
          <w:b/>
          <w:bCs/>
        </w:rPr>
      </w:pPr>
    </w:p>
    <w:p w14:paraId="0EFEB25E" w14:textId="77777777" w:rsidR="00920D6E" w:rsidRDefault="00920D6E" w:rsidP="00920D6E">
      <w:pPr>
        <w:pStyle w:val="Default"/>
        <w:jc w:val="center"/>
        <w:rPr>
          <w:b/>
          <w:bCs/>
        </w:rPr>
      </w:pPr>
    </w:p>
    <w:p w14:paraId="5C0D73D9" w14:textId="77777777" w:rsidR="00920D6E" w:rsidRDefault="00920D6E" w:rsidP="00920D6E">
      <w:pPr>
        <w:pStyle w:val="Default"/>
        <w:jc w:val="center"/>
        <w:rPr>
          <w:b/>
          <w:bCs/>
        </w:rPr>
      </w:pPr>
    </w:p>
    <w:p w14:paraId="0B22326A" w14:textId="77777777" w:rsidR="00920D6E" w:rsidRDefault="00920D6E" w:rsidP="00920D6E">
      <w:pPr>
        <w:pStyle w:val="Default"/>
        <w:jc w:val="center"/>
        <w:rPr>
          <w:b/>
          <w:bCs/>
        </w:rPr>
      </w:pPr>
    </w:p>
    <w:p w14:paraId="39F4B32C" w14:textId="77777777" w:rsidR="00920D6E" w:rsidRDefault="00920D6E" w:rsidP="00920D6E">
      <w:pPr>
        <w:pStyle w:val="Default"/>
        <w:jc w:val="center"/>
        <w:rPr>
          <w:b/>
          <w:bCs/>
        </w:rPr>
      </w:pPr>
    </w:p>
    <w:p w14:paraId="7B8A6E55" w14:textId="77777777" w:rsidR="00920D6E" w:rsidRDefault="00920D6E" w:rsidP="00920D6E">
      <w:pPr>
        <w:pStyle w:val="Default"/>
        <w:jc w:val="center"/>
        <w:rPr>
          <w:b/>
          <w:bCs/>
        </w:rPr>
      </w:pPr>
    </w:p>
    <w:p w14:paraId="08B79A6F" w14:textId="77777777" w:rsidR="00920D6E" w:rsidRDefault="00920D6E" w:rsidP="00920D6E">
      <w:pPr>
        <w:pStyle w:val="Default"/>
        <w:jc w:val="center"/>
        <w:rPr>
          <w:b/>
          <w:bCs/>
        </w:rPr>
      </w:pPr>
    </w:p>
    <w:p w14:paraId="06AC4901" w14:textId="77777777" w:rsidR="00920D6E" w:rsidRDefault="00920D6E" w:rsidP="00920D6E">
      <w:pPr>
        <w:pStyle w:val="Default"/>
        <w:jc w:val="center"/>
        <w:rPr>
          <w:b/>
          <w:bCs/>
        </w:rPr>
      </w:pPr>
    </w:p>
    <w:p w14:paraId="1A795314" w14:textId="77777777" w:rsidR="00920D6E" w:rsidRDefault="00920D6E" w:rsidP="00920D6E">
      <w:pPr>
        <w:pStyle w:val="Default"/>
        <w:jc w:val="center"/>
        <w:rPr>
          <w:b/>
          <w:bCs/>
        </w:rPr>
      </w:pPr>
    </w:p>
    <w:p w14:paraId="3B74E415" w14:textId="77777777" w:rsidR="00920D6E" w:rsidRDefault="00920D6E" w:rsidP="00920D6E">
      <w:pPr>
        <w:pStyle w:val="Default"/>
        <w:jc w:val="center"/>
        <w:rPr>
          <w:b/>
          <w:bCs/>
        </w:rPr>
      </w:pPr>
    </w:p>
    <w:p w14:paraId="0E5ECDDA" w14:textId="77777777" w:rsidR="00920D6E" w:rsidRDefault="00920D6E" w:rsidP="00920D6E">
      <w:pPr>
        <w:pStyle w:val="Default"/>
        <w:jc w:val="center"/>
        <w:rPr>
          <w:b/>
          <w:bCs/>
        </w:rPr>
      </w:pPr>
    </w:p>
    <w:p w14:paraId="660BDDF7" w14:textId="77777777" w:rsidR="00920D6E" w:rsidRDefault="00920D6E" w:rsidP="00920D6E">
      <w:pPr>
        <w:pStyle w:val="Default"/>
        <w:jc w:val="center"/>
        <w:rPr>
          <w:b/>
          <w:bCs/>
        </w:rPr>
      </w:pPr>
    </w:p>
    <w:p w14:paraId="77196F87" w14:textId="77777777" w:rsidR="00920D6E" w:rsidRDefault="00920D6E" w:rsidP="00920D6E">
      <w:pPr>
        <w:pStyle w:val="Default"/>
        <w:jc w:val="center"/>
        <w:rPr>
          <w:b/>
          <w:bCs/>
        </w:rPr>
      </w:pPr>
    </w:p>
    <w:p w14:paraId="25D8863B" w14:textId="77777777" w:rsidR="00920D6E" w:rsidRDefault="00920D6E" w:rsidP="00920D6E">
      <w:pPr>
        <w:pStyle w:val="Default"/>
        <w:jc w:val="center"/>
        <w:rPr>
          <w:b/>
          <w:bCs/>
        </w:rPr>
      </w:pPr>
    </w:p>
    <w:p w14:paraId="7EA24665" w14:textId="77777777" w:rsidR="00920D6E" w:rsidRPr="00920D6E" w:rsidRDefault="00920D6E" w:rsidP="00920D6E">
      <w:pPr>
        <w:pStyle w:val="Default"/>
        <w:jc w:val="center"/>
        <w:rPr>
          <w:b/>
          <w:bCs/>
        </w:rPr>
      </w:pPr>
      <w:r w:rsidRPr="00920D6E">
        <w:rPr>
          <w:b/>
          <w:bCs/>
        </w:rPr>
        <w:t>KLAUZULA INFORMACYJNA</w:t>
      </w:r>
      <w:r w:rsidRPr="00920D6E">
        <w:rPr>
          <w:b/>
          <w:bCs/>
        </w:rPr>
        <w:br/>
        <w:t>REKRUTACJA</w:t>
      </w:r>
    </w:p>
    <w:p w14:paraId="32737D0A" w14:textId="77777777" w:rsidR="00920D6E" w:rsidRPr="00920D6E" w:rsidRDefault="00920D6E" w:rsidP="00920D6E">
      <w:pPr>
        <w:pStyle w:val="Default"/>
        <w:spacing w:line="276" w:lineRule="auto"/>
        <w:jc w:val="both"/>
        <w:rPr>
          <w:bCs/>
        </w:rPr>
      </w:pPr>
    </w:p>
    <w:p w14:paraId="1390B54A" w14:textId="77777777" w:rsidR="00920D6E" w:rsidRPr="00920D6E" w:rsidRDefault="00920D6E" w:rsidP="00920D6E">
      <w:pPr>
        <w:pStyle w:val="Default"/>
        <w:spacing w:line="276" w:lineRule="auto"/>
        <w:jc w:val="both"/>
        <w:rPr>
          <w:bCs/>
        </w:rPr>
      </w:pPr>
      <w:r w:rsidRPr="00920D6E">
        <w:rPr>
          <w:bCs/>
        </w:rPr>
        <w:t>Zgodnie z art. 13 ust. 1 i 2 Rozporządzenia Parlamentu Europejskiego i Rady (UE) 2016/679 w sprawie ochrony osób fizycznych w związku z przetwarzaniem danych osobowych i w sprawie swobodnego przepływu takich danych oraz uchylenia dyrektywy 95/46/WE (Dz. Urz. UE  z 2016 Nr 119 poz. 1) informujemy, że:</w:t>
      </w:r>
    </w:p>
    <w:p w14:paraId="31878464" w14:textId="77777777" w:rsidR="00920D6E" w:rsidRPr="00920D6E" w:rsidRDefault="00920D6E" w:rsidP="00920D6E">
      <w:pPr>
        <w:numPr>
          <w:ilvl w:val="0"/>
          <w:numId w:val="9"/>
        </w:numPr>
        <w:spacing w:before="113" w:after="113"/>
        <w:jc w:val="both"/>
      </w:pPr>
      <w:r w:rsidRPr="00920D6E">
        <w:t>Administratorem Państwa danych osobowych jest Dyrektor Samodzielnego Publicznego Zakładu Opieki Zdrowotnej z siedzibą w Sławkowie, ul. PCK 3.</w:t>
      </w:r>
    </w:p>
    <w:p w14:paraId="36EEC61F" w14:textId="77777777" w:rsidR="00920D6E" w:rsidRPr="00920D6E" w:rsidRDefault="00920D6E" w:rsidP="00920D6E">
      <w:pPr>
        <w:numPr>
          <w:ilvl w:val="0"/>
          <w:numId w:val="9"/>
        </w:numPr>
        <w:spacing w:before="113" w:after="113"/>
        <w:jc w:val="both"/>
      </w:pPr>
      <w:r w:rsidRPr="00920D6E">
        <w:t>Inspektorem ochrony danych w Samodzielnym Publicznym Zakładzie Opieki Zdrowotnej jest Pan Sergiusz Kunert e-mail: iod24@agileo.it</w:t>
      </w:r>
    </w:p>
    <w:p w14:paraId="01336C48" w14:textId="77777777" w:rsidR="00920D6E" w:rsidRPr="00920D6E" w:rsidRDefault="00920D6E" w:rsidP="00920D6E">
      <w:pPr>
        <w:pStyle w:val="Default"/>
        <w:numPr>
          <w:ilvl w:val="0"/>
          <w:numId w:val="9"/>
        </w:numPr>
        <w:spacing w:line="276" w:lineRule="auto"/>
        <w:jc w:val="both"/>
      </w:pPr>
      <w:r w:rsidRPr="00920D6E">
        <w:t>Dane osobowe przetwarzane są w celu przeprowadzenia procesu rekrutacji na podstawie art. 6 ust. 1 lit. a i b ogólnego rozporządzenia o ochronie danych.</w:t>
      </w:r>
    </w:p>
    <w:p w14:paraId="2CCDB18B" w14:textId="77777777" w:rsidR="00920D6E" w:rsidRPr="00920D6E" w:rsidRDefault="00920D6E" w:rsidP="00920D6E">
      <w:pPr>
        <w:pStyle w:val="Default"/>
        <w:numPr>
          <w:ilvl w:val="0"/>
          <w:numId w:val="9"/>
        </w:numPr>
        <w:spacing w:line="276" w:lineRule="auto"/>
        <w:jc w:val="both"/>
      </w:pPr>
      <w:r w:rsidRPr="00920D6E">
        <w:t>Dane mogą być udostępniane osobom upoważnionym, podmiotom przetwarzającym, z którymi zawarliśmy odpowiednie umowy powierzenia oraz podmiotom uprawnionym z przepisu prawa.</w:t>
      </w:r>
    </w:p>
    <w:p w14:paraId="6A20DB7D" w14:textId="77777777" w:rsidR="00920D6E" w:rsidRPr="00920D6E" w:rsidRDefault="00920D6E" w:rsidP="00920D6E">
      <w:pPr>
        <w:pStyle w:val="Default"/>
        <w:numPr>
          <w:ilvl w:val="0"/>
          <w:numId w:val="9"/>
        </w:numPr>
        <w:spacing w:line="276" w:lineRule="auto"/>
        <w:jc w:val="both"/>
      </w:pPr>
      <w:r w:rsidRPr="00920D6E">
        <w:t>Dane osobowe będą przechowywane przez okres 6 miesięcy od zakończenia procesu rekrutacji.</w:t>
      </w:r>
    </w:p>
    <w:p w14:paraId="09914662" w14:textId="77777777" w:rsidR="00920D6E" w:rsidRPr="00920D6E" w:rsidRDefault="00920D6E" w:rsidP="00920D6E">
      <w:pPr>
        <w:pStyle w:val="Default"/>
        <w:numPr>
          <w:ilvl w:val="0"/>
          <w:numId w:val="9"/>
        </w:numPr>
        <w:spacing w:line="276" w:lineRule="auto"/>
        <w:jc w:val="both"/>
      </w:pPr>
      <w:r w:rsidRPr="00920D6E">
        <w:t>Posiadają Państwo prawo do żądania dostępu do treści swoich danych oraz prawo ich sprostowania, usunięcia, ograniczenia przetwarzania, prawo do przenoszenia danych, prawo wniesienia sprzeciwu, prawo do cofnięcia zgody w dowolnym momencie bez wpływu na zgodność z prawem przetwarzania (jeżeli przetwarzanie odbywa się na podstawie zgody), którego dokonano na podstawie zgody przed jej cofnięciem.</w:t>
      </w:r>
    </w:p>
    <w:p w14:paraId="2545D20E" w14:textId="77777777" w:rsidR="00920D6E" w:rsidRPr="00920D6E" w:rsidRDefault="00920D6E" w:rsidP="00920D6E">
      <w:pPr>
        <w:pStyle w:val="Default"/>
        <w:numPr>
          <w:ilvl w:val="0"/>
          <w:numId w:val="9"/>
        </w:numPr>
        <w:spacing w:line="276" w:lineRule="auto"/>
        <w:jc w:val="both"/>
      </w:pPr>
      <w:r w:rsidRPr="00920D6E">
        <w:t>Mają Państwo prawo wniesienia skargi do Prezesa Urzędu Ochrony Danych Osobowych, gdy uznają Państwo, iż przetwarzanie danych osobowych Państwa dotyczących narusza przepisy ogólnego rozporządzenia  o ochronie danych z dnia 27 kwietnia 2016 r.</w:t>
      </w:r>
    </w:p>
    <w:p w14:paraId="02981C43" w14:textId="77777777" w:rsidR="00920D6E" w:rsidRPr="00920D6E" w:rsidRDefault="00920D6E" w:rsidP="00920D6E">
      <w:pPr>
        <w:pStyle w:val="Default"/>
        <w:numPr>
          <w:ilvl w:val="0"/>
          <w:numId w:val="9"/>
        </w:numPr>
        <w:spacing w:line="276" w:lineRule="auto"/>
        <w:jc w:val="both"/>
      </w:pPr>
      <w:r w:rsidRPr="00920D6E">
        <w:t>Podanie przez Państwa danych osobowych jest dobrowolne, jednakże brak podania danych osobowych będzie skutkować brakiem uczestnictwa w procesie rekrutacji.</w:t>
      </w:r>
    </w:p>
    <w:p w14:paraId="2080DA28" w14:textId="77777777" w:rsidR="001F402F" w:rsidRPr="00920D6E" w:rsidRDefault="00920D6E" w:rsidP="001F402F">
      <w:pPr>
        <w:pStyle w:val="Default"/>
        <w:numPr>
          <w:ilvl w:val="0"/>
          <w:numId w:val="9"/>
        </w:numPr>
        <w:spacing w:after="200" w:line="276" w:lineRule="auto"/>
        <w:contextualSpacing/>
        <w:jc w:val="both"/>
      </w:pPr>
      <w:r w:rsidRPr="00920D6E">
        <w:t>Państwa dane osobowe nie będą podlegać zautomatyzowanemu podejmowaniu decyzji, w tym profilowaniu.</w:t>
      </w:r>
    </w:p>
    <w:p w14:paraId="0A3E03A2" w14:textId="77777777" w:rsidR="001F402F" w:rsidRPr="00920D6E" w:rsidRDefault="001F402F" w:rsidP="001F402F">
      <w:pPr>
        <w:pStyle w:val="Akapitzlist"/>
      </w:pPr>
    </w:p>
    <w:p w14:paraId="081E12D4" w14:textId="77777777" w:rsidR="001F402F" w:rsidRPr="00920D6E" w:rsidRDefault="001F402F" w:rsidP="001F402F">
      <w:pPr>
        <w:pStyle w:val="Akapitzlist"/>
      </w:pPr>
    </w:p>
    <w:p w14:paraId="04C5129B" w14:textId="4B9531D7" w:rsidR="001F402F" w:rsidRPr="00920D6E" w:rsidRDefault="001F402F" w:rsidP="001F402F">
      <w:pPr>
        <w:pStyle w:val="Akapitzlist"/>
      </w:pPr>
      <w:r w:rsidRPr="00920D6E">
        <w:t>Postępowan</w:t>
      </w:r>
      <w:r w:rsidR="004C3E1A">
        <w:t>ie sporządził w dniu 1</w:t>
      </w:r>
      <w:r w:rsidR="00F75014">
        <w:t>8.05.2020 r</w:t>
      </w:r>
      <w:r w:rsidRPr="00920D6E">
        <w:t xml:space="preserve"> Beata </w:t>
      </w:r>
      <w:proofErr w:type="spellStart"/>
      <w:r w:rsidRPr="00920D6E">
        <w:t>Oruba</w:t>
      </w:r>
      <w:proofErr w:type="spellEnd"/>
    </w:p>
    <w:p w14:paraId="176771A5" w14:textId="77777777" w:rsidR="001F402F" w:rsidRPr="00920D6E" w:rsidRDefault="001F402F" w:rsidP="001F402F">
      <w:pPr>
        <w:pStyle w:val="Akapitzlist"/>
      </w:pPr>
    </w:p>
    <w:p w14:paraId="767F764B" w14:textId="77777777" w:rsidR="001F402F" w:rsidRPr="00920D6E" w:rsidRDefault="001F402F" w:rsidP="001F402F">
      <w:pPr>
        <w:pStyle w:val="Akapitzlist"/>
      </w:pPr>
    </w:p>
    <w:p w14:paraId="12EA13A9" w14:textId="77777777" w:rsidR="001F402F" w:rsidRPr="00920D6E" w:rsidRDefault="001F402F" w:rsidP="001F402F">
      <w:pPr>
        <w:pStyle w:val="Akapitzlist"/>
      </w:pPr>
    </w:p>
    <w:p w14:paraId="3900E9FA" w14:textId="30E490D6" w:rsidR="001F402F" w:rsidRPr="00920D6E" w:rsidRDefault="001F402F" w:rsidP="001F402F">
      <w:pPr>
        <w:pStyle w:val="Akapitzlist"/>
      </w:pPr>
      <w:r w:rsidRPr="00920D6E">
        <w:t>Postępowani</w:t>
      </w:r>
      <w:r w:rsidR="004C3E1A">
        <w:t>e zatwierdził w dniu 1</w:t>
      </w:r>
      <w:r w:rsidR="00F75014">
        <w:t xml:space="preserve">8.05.2020 </w:t>
      </w:r>
      <w:r w:rsidR="000B1EAA" w:rsidRPr="00920D6E">
        <w:t>r</w:t>
      </w:r>
      <w:r w:rsidRPr="00920D6E">
        <w:t xml:space="preserve"> Aleksandra Mura</w:t>
      </w:r>
    </w:p>
    <w:p w14:paraId="731CDC68" w14:textId="77777777" w:rsidR="001F402F" w:rsidRPr="00920D6E" w:rsidRDefault="001F402F" w:rsidP="001F402F"/>
    <w:p w14:paraId="354071A6" w14:textId="77777777" w:rsidR="001F402F" w:rsidRPr="00920D6E" w:rsidRDefault="001F402F" w:rsidP="001F402F"/>
    <w:p w14:paraId="0454CE7E" w14:textId="77777777" w:rsidR="001F402F" w:rsidRPr="00920D6E" w:rsidRDefault="001F402F" w:rsidP="001F402F"/>
    <w:p w14:paraId="44825B70" w14:textId="77777777" w:rsidR="001F402F" w:rsidRPr="00920D6E" w:rsidRDefault="001F402F" w:rsidP="001F402F"/>
    <w:p w14:paraId="57FAC335" w14:textId="77777777" w:rsidR="0096184E" w:rsidRPr="00920D6E" w:rsidRDefault="0096184E"/>
    <w:sectPr w:rsidR="0096184E" w:rsidRPr="00920D6E" w:rsidSect="00594E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D920E8" w14:textId="77777777" w:rsidR="000E0522" w:rsidRDefault="000E0522" w:rsidP="0072244C">
      <w:r>
        <w:separator/>
      </w:r>
    </w:p>
  </w:endnote>
  <w:endnote w:type="continuationSeparator" w:id="0">
    <w:p w14:paraId="033CD056" w14:textId="77777777" w:rsidR="000E0522" w:rsidRDefault="000E0522" w:rsidP="00722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08929A" w14:textId="77777777" w:rsidR="0072244C" w:rsidRDefault="0072244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Theme="majorHAnsi" w:hAnsiTheme="majorHAnsi"/>
        <w:sz w:val="28"/>
        <w:szCs w:val="28"/>
      </w:rPr>
      <w:id w:val="8357360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0C90B627" w14:textId="77777777" w:rsidR="0072244C" w:rsidRDefault="0072244C">
        <w:pPr>
          <w:pStyle w:val="Stopka"/>
          <w:jc w:val="right"/>
          <w:rPr>
            <w:rFonts w:asciiTheme="majorHAnsi" w:hAnsiTheme="majorHAnsi"/>
            <w:sz w:val="28"/>
            <w:szCs w:val="28"/>
          </w:rPr>
        </w:pPr>
        <w:r>
          <w:rPr>
            <w:rFonts w:asciiTheme="majorHAnsi" w:hAnsiTheme="majorHAnsi"/>
            <w:sz w:val="28"/>
            <w:szCs w:val="28"/>
          </w:rPr>
          <w:t xml:space="preserve">str. </w:t>
        </w:r>
        <w:r w:rsidR="00F75014">
          <w:fldChar w:fldCharType="begin"/>
        </w:r>
        <w:r w:rsidR="00F75014">
          <w:instrText xml:space="preserve"> PAGE    \* MERGEFORMAT </w:instrText>
        </w:r>
        <w:r w:rsidR="00F75014">
          <w:fldChar w:fldCharType="separate"/>
        </w:r>
        <w:r w:rsidR="004C3E1A" w:rsidRPr="004C3E1A">
          <w:rPr>
            <w:rFonts w:asciiTheme="majorHAnsi" w:hAnsiTheme="majorHAnsi"/>
            <w:noProof/>
            <w:sz w:val="28"/>
            <w:szCs w:val="28"/>
          </w:rPr>
          <w:t>5</w:t>
        </w:r>
        <w:r w:rsidR="00F75014">
          <w:rPr>
            <w:rFonts w:asciiTheme="majorHAnsi" w:hAnsiTheme="majorHAnsi"/>
            <w:noProof/>
            <w:sz w:val="28"/>
            <w:szCs w:val="28"/>
          </w:rPr>
          <w:fldChar w:fldCharType="end"/>
        </w:r>
      </w:p>
    </w:sdtContent>
  </w:sdt>
  <w:p w14:paraId="26A8BD6D" w14:textId="77777777" w:rsidR="0072244C" w:rsidRDefault="0072244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464AD1" w14:textId="77777777" w:rsidR="0072244C" w:rsidRDefault="0072244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1FBB32" w14:textId="77777777" w:rsidR="000E0522" w:rsidRDefault="000E0522" w:rsidP="0072244C">
      <w:r>
        <w:separator/>
      </w:r>
    </w:p>
  </w:footnote>
  <w:footnote w:type="continuationSeparator" w:id="0">
    <w:p w14:paraId="19631B18" w14:textId="77777777" w:rsidR="000E0522" w:rsidRDefault="000E0522" w:rsidP="007224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9CABCB" w14:textId="77777777" w:rsidR="0072244C" w:rsidRDefault="0072244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5D800A" w14:textId="77777777" w:rsidR="0072244C" w:rsidRDefault="0072244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38C38F" w14:textId="77777777" w:rsidR="0072244C" w:rsidRDefault="0072244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704659"/>
    <w:multiLevelType w:val="hybridMultilevel"/>
    <w:tmpl w:val="27987290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3B1B04"/>
    <w:multiLevelType w:val="hybridMultilevel"/>
    <w:tmpl w:val="48CE5B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27E27"/>
    <w:multiLevelType w:val="hybridMultilevel"/>
    <w:tmpl w:val="05E6B02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927551A"/>
    <w:multiLevelType w:val="hybridMultilevel"/>
    <w:tmpl w:val="66E61A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D6C11"/>
    <w:multiLevelType w:val="hybridMultilevel"/>
    <w:tmpl w:val="0CB025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6EF7434"/>
    <w:multiLevelType w:val="hybridMultilevel"/>
    <w:tmpl w:val="8B16388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660ECA"/>
    <w:multiLevelType w:val="hybridMultilevel"/>
    <w:tmpl w:val="DD5A61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C61CBC"/>
    <w:multiLevelType w:val="hybridMultilevel"/>
    <w:tmpl w:val="6190617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8885CEB"/>
    <w:multiLevelType w:val="hybridMultilevel"/>
    <w:tmpl w:val="E7BCACF0"/>
    <w:lvl w:ilvl="0" w:tplc="04150011">
      <w:start w:val="1"/>
      <w:numFmt w:val="decimal"/>
      <w:lvlText w:val="%1)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2"/>
  </w:num>
  <w:num w:numId="5">
    <w:abstractNumId w:val="3"/>
  </w:num>
  <w:num w:numId="6">
    <w:abstractNumId w:val="7"/>
  </w:num>
  <w:num w:numId="7">
    <w:abstractNumId w:val="0"/>
  </w:num>
  <w:num w:numId="8">
    <w:abstractNumId w:val="8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84E"/>
    <w:rsid w:val="00031A6E"/>
    <w:rsid w:val="000B1EAA"/>
    <w:rsid w:val="000B29D9"/>
    <w:rsid w:val="000E0522"/>
    <w:rsid w:val="001F402F"/>
    <w:rsid w:val="002153D4"/>
    <w:rsid w:val="00240515"/>
    <w:rsid w:val="00254078"/>
    <w:rsid w:val="003C335B"/>
    <w:rsid w:val="003C3A99"/>
    <w:rsid w:val="003D60F7"/>
    <w:rsid w:val="004C3E1A"/>
    <w:rsid w:val="00531C3C"/>
    <w:rsid w:val="0059300F"/>
    <w:rsid w:val="00594D1D"/>
    <w:rsid w:val="00594E9A"/>
    <w:rsid w:val="00646864"/>
    <w:rsid w:val="0072244C"/>
    <w:rsid w:val="00842CCA"/>
    <w:rsid w:val="00920D6E"/>
    <w:rsid w:val="0096184E"/>
    <w:rsid w:val="009652CF"/>
    <w:rsid w:val="009F19F3"/>
    <w:rsid w:val="009F6042"/>
    <w:rsid w:val="00AF77EE"/>
    <w:rsid w:val="00B47E1D"/>
    <w:rsid w:val="00B52A63"/>
    <w:rsid w:val="00B97B4B"/>
    <w:rsid w:val="00C16739"/>
    <w:rsid w:val="00C22B03"/>
    <w:rsid w:val="00C461BD"/>
    <w:rsid w:val="00CA4A25"/>
    <w:rsid w:val="00CE5C3F"/>
    <w:rsid w:val="00CF6574"/>
    <w:rsid w:val="00DC68F1"/>
    <w:rsid w:val="00E2573F"/>
    <w:rsid w:val="00EC1FDA"/>
    <w:rsid w:val="00F7100E"/>
    <w:rsid w:val="00F75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AA7D3"/>
  <w15:docId w15:val="{2E27C2FB-B863-49F1-ABDA-4582B8E40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1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6184E"/>
    <w:pPr>
      <w:ind w:left="708"/>
    </w:pPr>
  </w:style>
  <w:style w:type="paragraph" w:styleId="Nagwek">
    <w:name w:val="header"/>
    <w:basedOn w:val="Normalny"/>
    <w:link w:val="NagwekZnak"/>
    <w:uiPriority w:val="99"/>
    <w:semiHidden/>
    <w:unhideWhenUsed/>
    <w:rsid w:val="0072244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2244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2244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2244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920D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920D6E"/>
    <w:pPr>
      <w:spacing w:before="100" w:beforeAutospacing="1" w:after="142" w:line="288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594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724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ksiegowa25@outlook.com</cp:lastModifiedBy>
  <cp:revision>2</cp:revision>
  <cp:lastPrinted>2019-03-11T12:15:00Z</cp:lastPrinted>
  <dcterms:created xsi:type="dcterms:W3CDTF">2020-05-18T11:41:00Z</dcterms:created>
  <dcterms:modified xsi:type="dcterms:W3CDTF">2020-05-18T11:41:00Z</dcterms:modified>
</cp:coreProperties>
</file>